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C" w:rsidRPr="009A2759" w:rsidRDefault="00384F5C" w:rsidP="0038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59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для обучающихся 1-4 кла</w:t>
      </w:r>
      <w:r>
        <w:rPr>
          <w:rFonts w:ascii="Times New Roman" w:hAnsi="Times New Roman" w:cs="Times New Roman"/>
          <w:b/>
          <w:sz w:val="24"/>
          <w:szCs w:val="24"/>
        </w:rPr>
        <w:t>ссов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05</w:t>
      </w:r>
      <w:r w:rsidRPr="009A2759">
        <w:rPr>
          <w:rFonts w:ascii="Times New Roman" w:hAnsi="Times New Roman" w:cs="Times New Roman"/>
          <w:b/>
          <w:sz w:val="24"/>
          <w:szCs w:val="24"/>
        </w:rPr>
        <w:t>.06.2020 г.</w:t>
      </w:r>
    </w:p>
    <w:tbl>
      <w:tblPr>
        <w:tblStyle w:val="a5"/>
        <w:tblW w:w="15685" w:type="dxa"/>
        <w:tblInd w:w="-572" w:type="dxa"/>
        <w:tblLook w:val="04A0"/>
      </w:tblPr>
      <w:tblGrid>
        <w:gridCol w:w="806"/>
        <w:gridCol w:w="1188"/>
        <w:gridCol w:w="2285"/>
        <w:gridCol w:w="1701"/>
        <w:gridCol w:w="2234"/>
        <w:gridCol w:w="5289"/>
        <w:gridCol w:w="2182"/>
      </w:tblGrid>
      <w:tr w:rsidR="0009138F" w:rsidRPr="009A2759" w:rsidTr="00AB46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9138F" w:rsidRPr="009A2759" w:rsidTr="00AB46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Default="00384F5C" w:rsidP="00AB46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DD" w:rsidRDefault="003B0BDD" w:rsidP="00AB46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кинотеатр»</w:t>
            </w:r>
          </w:p>
          <w:p w:rsidR="00384F5C" w:rsidRPr="009A2759" w:rsidRDefault="00384F5C" w:rsidP="00AB46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Default="00384F5C" w:rsidP="0038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F5C" w:rsidRDefault="00384F5C" w:rsidP="00384F5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>
              <w:t xml:space="preserve">« </w:t>
            </w:r>
            <w:r w:rsidRPr="00FB7EF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Сказка о мёртвой царевне и о семи богатырях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C" w:rsidRDefault="00384F5C" w:rsidP="00384F5C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F91222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</w:t>
            </w:r>
            <w:r w:rsidRPr="00F9122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удиосказк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у</w:t>
            </w:r>
            <w:proofErr w:type="spellEnd"/>
          </w:p>
          <w:p w:rsidR="00384F5C" w:rsidRDefault="00384F5C" w:rsidP="00384F5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t xml:space="preserve"> «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Сказка о золотом петушке»</w:t>
            </w:r>
          </w:p>
          <w:p w:rsidR="00384F5C" w:rsidRDefault="00384F5C" w:rsidP="0038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C" w:rsidRDefault="0054791D" w:rsidP="00AB46A7">
            <w:pPr>
              <w:pStyle w:val="Default"/>
              <w:rPr>
                <w:rFonts w:ascii="Times New Roman" w:hAnsi="Times New Roman" w:cs="Times New Roman"/>
              </w:rPr>
            </w:pPr>
            <w:hyperlink r:id="rId4" w:history="1">
              <w:r w:rsidR="00384F5C" w:rsidRPr="00EE7D49">
                <w:rPr>
                  <w:rStyle w:val="a3"/>
                  <w:rFonts w:ascii="Times New Roman" w:hAnsi="Times New Roman" w:cs="Times New Roman"/>
                </w:rPr>
                <w:t>https://deti-online.com/audioskazki/skazki-pushkina-mp3/skazka-o-zolotom-petushke/</w:t>
              </w:r>
            </w:hyperlink>
          </w:p>
          <w:p w:rsidR="00384F5C" w:rsidRPr="009A2759" w:rsidRDefault="00384F5C" w:rsidP="00AB46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ссылки на видеоматериал</w:t>
            </w:r>
          </w:p>
        </w:tc>
      </w:tr>
      <w:tr w:rsidR="0009138F" w:rsidRPr="009A2759" w:rsidTr="00AB46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F15E0">
              <w:rPr>
                <w:rFonts w:ascii="Times New Roman" w:hAnsi="Times New Roman" w:cs="Times New Roman"/>
                <w:sz w:val="24"/>
                <w:szCs w:val="24"/>
              </w:rPr>
              <w:t xml:space="preserve"> с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C" w:rsidRPr="009A2759" w:rsidRDefault="00384F5C" w:rsidP="00AB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кисть 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84F5C" w:rsidRPr="009A2759" w:rsidRDefault="00384F5C" w:rsidP="00AB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384F5C" w:rsidRPr="009A2759" w:rsidRDefault="00384F5C" w:rsidP="00AB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C" w:rsidRPr="009A2759" w:rsidRDefault="00384F5C" w:rsidP="0038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 А.С. Пушкина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D" w:rsidRDefault="00384F5C" w:rsidP="0038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сказке А.С. Пушкина</w:t>
            </w:r>
          </w:p>
          <w:p w:rsidR="00384F5C" w:rsidRDefault="00384F5C" w:rsidP="00384F5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DD">
              <w:t>«</w:t>
            </w:r>
            <w:r w:rsidR="003B0BD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Сказка о золотом петушке» </w:t>
            </w:r>
          </w:p>
          <w:p w:rsidR="00384F5C" w:rsidRPr="009A2759" w:rsidRDefault="00384F5C" w:rsidP="0038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84F5C" w:rsidRPr="009A2759" w:rsidTr="00AB46A7">
        <w:trPr>
          <w:trHeight w:val="372"/>
        </w:trPr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09138F" w:rsidRPr="009A2759" w:rsidTr="00AB46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F15E0">
              <w:rPr>
                <w:rFonts w:ascii="Times New Roman" w:hAnsi="Times New Roman" w:cs="Times New Roman"/>
                <w:sz w:val="24"/>
                <w:szCs w:val="24"/>
              </w:rPr>
              <w:t xml:space="preserve"> с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0" w:rsidRPr="009A2759" w:rsidRDefault="00BF15E0" w:rsidP="00BF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384F5C" w:rsidRPr="009A2759" w:rsidRDefault="00384F5C" w:rsidP="003B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F" w:rsidRPr="0009138F" w:rsidRDefault="0009138F" w:rsidP="0009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8F">
              <w:rPr>
                <w:rFonts w:ascii="Times New Roman" w:hAnsi="Times New Roman" w:cs="Times New Roman"/>
                <w:sz w:val="24"/>
                <w:szCs w:val="24"/>
              </w:rPr>
              <w:t>5 июня  День эколога – профессиональный праздник экологов России.</w:t>
            </w:r>
          </w:p>
          <w:p w:rsidR="00384F5C" w:rsidRPr="009A2759" w:rsidRDefault="00384F5C" w:rsidP="0003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C" w:rsidRPr="008C3078" w:rsidRDefault="008C3078" w:rsidP="0003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8C3078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  <w:p w:rsidR="00030BEF" w:rsidRDefault="0054791D" w:rsidP="0003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3078" w:rsidRPr="00EE7D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https://centreinstein.ru/konkurs/victorina/school/s01/</w:t>
              </w:r>
            </w:hyperlink>
          </w:p>
          <w:p w:rsidR="008C3078" w:rsidRPr="009A2759" w:rsidRDefault="008C3078" w:rsidP="0003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F47750" w:rsidP="00AB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прислать  в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9138F" w:rsidRPr="009A2759" w:rsidTr="00AB46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384F5C" w:rsidP="00AB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F15E0">
              <w:rPr>
                <w:rFonts w:ascii="Times New Roman" w:hAnsi="Times New Roman" w:cs="Times New Roman"/>
                <w:sz w:val="24"/>
                <w:szCs w:val="24"/>
              </w:rPr>
              <w:t xml:space="preserve"> с ЭОР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0" w:rsidRPr="009A2759" w:rsidRDefault="00BF15E0" w:rsidP="00BF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384F5C" w:rsidRPr="009A2759" w:rsidRDefault="00384F5C" w:rsidP="00AB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5C" w:rsidRPr="009A2759" w:rsidRDefault="00BF15E0" w:rsidP="00BF15E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Cs/>
                <w:color w:val="222222"/>
              </w:rPr>
              <w:t>«Поделки для детей своими руками»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0" w:rsidRDefault="00BF15E0" w:rsidP="00BF15E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222222"/>
              </w:rPr>
              <w:t xml:space="preserve">Учащиеся знакомятся с рубрикой  «Поделки для детей своими руками: 100 мастер-классов с пошаговым фото и видео» </w:t>
            </w:r>
            <w:hyperlink r:id="rId6" w:history="1">
              <w:r>
                <w:rPr>
                  <w:rStyle w:val="a3"/>
                  <w:bCs/>
                  <w:color w:val="1155CC"/>
                </w:rPr>
                <w:t>https://montessoriself.ru/category/podelki-dlya-detey-svoimi-ru</w:t>
              </w:r>
            </w:hyperlink>
          </w:p>
          <w:p w:rsidR="00384F5C" w:rsidRPr="009A2759" w:rsidRDefault="00384F5C" w:rsidP="00AB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0" w:rsidRPr="009A2759" w:rsidRDefault="00BF15E0" w:rsidP="00B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384F5C" w:rsidRPr="009A2759" w:rsidRDefault="00BF15E0" w:rsidP="00B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384F5C" w:rsidRPr="009A2759" w:rsidRDefault="00384F5C" w:rsidP="00384F5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4F5C" w:rsidRPr="009A2759" w:rsidRDefault="00384F5C" w:rsidP="00384F5C">
      <w:pPr>
        <w:rPr>
          <w:rFonts w:ascii="Times New Roman" w:hAnsi="Times New Roman" w:cs="Times New Roman"/>
          <w:sz w:val="24"/>
          <w:szCs w:val="24"/>
        </w:rPr>
      </w:pPr>
    </w:p>
    <w:p w:rsidR="00374EB2" w:rsidRDefault="00374EB2" w:rsidP="00374EB2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bCs/>
          <w:color w:val="222222"/>
        </w:rPr>
        <w:lastRenderedPageBreak/>
        <w:t xml:space="preserve">Учащиеся знакомятся с рубрикой  «Поделки для детей своими руками: 100 мастер-классов с пошаговым фото и видео» </w:t>
      </w:r>
      <w:hyperlink r:id="rId7" w:history="1">
        <w:r>
          <w:rPr>
            <w:rStyle w:val="a3"/>
            <w:bCs/>
            <w:color w:val="1155CC"/>
          </w:rPr>
          <w:t>https://montessoriself.ru/category/podelki-dlya-detey-svoimi-ru</w:t>
        </w:r>
      </w:hyperlink>
    </w:p>
    <w:p w:rsidR="00A550E2" w:rsidRPr="00204C16" w:rsidRDefault="00A550E2">
      <w:pPr>
        <w:rPr>
          <w:rFonts w:ascii="Times New Roman" w:hAnsi="Times New Roman" w:cs="Times New Roman"/>
          <w:sz w:val="24"/>
          <w:szCs w:val="24"/>
        </w:rPr>
      </w:pPr>
    </w:p>
    <w:sectPr w:rsidR="00A550E2" w:rsidRPr="00204C16" w:rsidSect="00384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C16"/>
    <w:rsid w:val="00030BEF"/>
    <w:rsid w:val="0009138F"/>
    <w:rsid w:val="00204C16"/>
    <w:rsid w:val="00374EB2"/>
    <w:rsid w:val="00384F5C"/>
    <w:rsid w:val="003B0BDD"/>
    <w:rsid w:val="00442B34"/>
    <w:rsid w:val="0054791D"/>
    <w:rsid w:val="006F0CDD"/>
    <w:rsid w:val="00876299"/>
    <w:rsid w:val="008C3078"/>
    <w:rsid w:val="00A550E2"/>
    <w:rsid w:val="00BF15E0"/>
    <w:rsid w:val="00F47750"/>
    <w:rsid w:val="00FA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E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4F5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384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tessoriself.ru/category/podelki-dlya-detey-svoimi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essoriself.ru/category/podelki-dlya-detey-svoimi-ru" TargetMode="External"/><Relationship Id="rId5" Type="http://schemas.openxmlformats.org/officeDocument/2006/relationships/hyperlink" Target="https://centreinstein.ru/konkurs/victorina/school/s01/" TargetMode="External"/><Relationship Id="rId4" Type="http://schemas.openxmlformats.org/officeDocument/2006/relationships/hyperlink" Target="https://deti-online.com/audioskazki/skazki-pushkina-mp3/skazka-o-zolotom-petush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2020-06-03T17:18:00Z</dcterms:created>
  <dcterms:modified xsi:type="dcterms:W3CDTF">2020-06-04T13:31:00Z</dcterms:modified>
</cp:coreProperties>
</file>