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06" w:rsidRPr="005240AF" w:rsidRDefault="00413306" w:rsidP="0041330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40AF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2 кл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асса </w:t>
      </w:r>
      <w:r w:rsidR="00014A6C">
        <w:rPr>
          <w:rFonts w:ascii="Times New Roman" w:eastAsia="Calibri" w:hAnsi="Times New Roman" w:cs="Times New Roman"/>
          <w:b/>
          <w:sz w:val="24"/>
          <w:szCs w:val="24"/>
        </w:rPr>
        <w:t xml:space="preserve">Куйбышевского филиала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ГБОУ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</w:t>
      </w:r>
      <w:r w:rsidRPr="005240AF">
        <w:rPr>
          <w:rFonts w:ascii="Times New Roman" w:eastAsia="Calibri" w:hAnsi="Times New Roman" w:cs="Times New Roman"/>
          <w:b/>
          <w:sz w:val="24"/>
          <w:szCs w:val="24"/>
        </w:rPr>
        <w:t>.04.2020 г.</w:t>
      </w:r>
    </w:p>
    <w:tbl>
      <w:tblPr>
        <w:tblStyle w:val="1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5"/>
        <w:gridCol w:w="1054"/>
        <w:gridCol w:w="2139"/>
        <w:gridCol w:w="1992"/>
        <w:gridCol w:w="2451"/>
        <w:gridCol w:w="4752"/>
        <w:gridCol w:w="2502"/>
      </w:tblGrid>
      <w:tr w:rsidR="00413306" w:rsidRPr="005240AF" w:rsidTr="001378F1">
        <w:tc>
          <w:tcPr>
            <w:tcW w:w="795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54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9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2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51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52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02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13306" w:rsidRPr="005240AF" w:rsidTr="00635DAC">
        <w:trPr>
          <w:trHeight w:val="1956"/>
        </w:trPr>
        <w:tc>
          <w:tcPr>
            <w:tcW w:w="795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39" w:type="dxa"/>
          </w:tcPr>
          <w:p w:rsidR="00413306" w:rsidRPr="005240AF" w:rsidRDefault="00413306" w:rsidP="00EA5089">
            <w:pPr>
              <w:tabs>
                <w:tab w:val="left" w:pos="6300"/>
              </w:tabs>
              <w:ind w:right="-210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92" w:type="dxa"/>
          </w:tcPr>
          <w:p w:rsidR="00413306" w:rsidRDefault="00413306" w:rsidP="00EA5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413306" w:rsidRPr="005240AF" w:rsidRDefault="00413306" w:rsidP="00EA508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51" w:type="dxa"/>
          </w:tcPr>
          <w:p w:rsidR="00413306" w:rsidRPr="005240AF" w:rsidRDefault="00635DAC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готовимся к рисованию сказки (рисование по представлению)</w:t>
            </w:r>
          </w:p>
        </w:tc>
        <w:tc>
          <w:tcPr>
            <w:tcW w:w="4752" w:type="dxa"/>
          </w:tcPr>
          <w:p w:rsidR="00413306" w:rsidRPr="00635DAC" w:rsidRDefault="00635DAC" w:rsidP="0063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таблицы «Этапы рисования гуся» (таблица прикреплена в АСУ РСО), нарисовать композицию с изображением гуся (или утки).</w:t>
            </w:r>
          </w:p>
        </w:tc>
        <w:tc>
          <w:tcPr>
            <w:tcW w:w="2502" w:type="dxa"/>
          </w:tcPr>
          <w:p w:rsidR="00413306" w:rsidRPr="005240AF" w:rsidRDefault="00635DAC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Дорисовать композицию, прислать фото работы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через почту АСУ РСО или на электронную почту</w:t>
            </w:r>
          </w:p>
        </w:tc>
      </w:tr>
      <w:tr w:rsidR="00413306" w:rsidRPr="005240AF" w:rsidTr="001378F1">
        <w:tc>
          <w:tcPr>
            <w:tcW w:w="795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39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92" w:type="dxa"/>
          </w:tcPr>
          <w:p w:rsidR="00413306" w:rsidRPr="00D72D73" w:rsidRDefault="00413306" w:rsidP="00EA508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413306" w:rsidRPr="005240AF" w:rsidRDefault="00413306" w:rsidP="00EA508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451" w:type="dxa"/>
          </w:tcPr>
          <w:p w:rsidR="00413306" w:rsidRPr="005240AF" w:rsidRDefault="00635DAC" w:rsidP="00EA5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текст-описание</w:t>
            </w:r>
          </w:p>
        </w:tc>
        <w:tc>
          <w:tcPr>
            <w:tcW w:w="4752" w:type="dxa"/>
          </w:tcPr>
          <w:p w:rsidR="00413306" w:rsidRDefault="00635DAC" w:rsidP="00635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635DAC" w:rsidRPr="00411B4D" w:rsidRDefault="00635DAC" w:rsidP="00635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стр. 95 выполнить письменно упр.164,  упр. 165 и прочитай правило на стр.96.</w:t>
            </w:r>
          </w:p>
        </w:tc>
        <w:tc>
          <w:tcPr>
            <w:tcW w:w="2502" w:type="dxa"/>
          </w:tcPr>
          <w:p w:rsidR="00413306" w:rsidRPr="000547A8" w:rsidRDefault="00635DAC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96 выучить правило, упр.166.</w:t>
            </w:r>
          </w:p>
        </w:tc>
      </w:tr>
      <w:tr w:rsidR="00413306" w:rsidRPr="005240AF" w:rsidTr="001378F1">
        <w:tc>
          <w:tcPr>
            <w:tcW w:w="795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39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работа.ЭОР</w:t>
            </w:r>
            <w:proofErr w:type="spellEnd"/>
          </w:p>
        </w:tc>
        <w:tc>
          <w:tcPr>
            <w:tcW w:w="1992" w:type="dxa"/>
          </w:tcPr>
          <w:p w:rsidR="00413306" w:rsidRPr="005240AF" w:rsidRDefault="00413306" w:rsidP="00EA508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413306" w:rsidRPr="005240AF" w:rsidRDefault="00413306" w:rsidP="00EA5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451" w:type="dxa"/>
          </w:tcPr>
          <w:p w:rsidR="00413306" w:rsidRPr="001378F1" w:rsidRDefault="001378F1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Укрепляем здоровье закаливанием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Гимнастика:перекаты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группировке, стойка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лопатках,упражнения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гибкость стоя и сидя на коврике. Пресс, отжимание</w:t>
            </w:r>
          </w:p>
        </w:tc>
        <w:tc>
          <w:tcPr>
            <w:tcW w:w="4752" w:type="dxa"/>
          </w:tcPr>
          <w:p w:rsidR="001378F1" w:rsidRDefault="001378F1" w:rsidP="0013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РЭШ, физическая культура, 2 класс</w:t>
            </w:r>
          </w:p>
          <w:p w:rsidR="00413306" w:rsidRPr="005240AF" w:rsidRDefault="001378F1" w:rsidP="00137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https://resh.edu.ru/subject/lesson/6010/start/190575/  </w:t>
            </w:r>
          </w:p>
        </w:tc>
        <w:tc>
          <w:tcPr>
            <w:tcW w:w="2502" w:type="dxa"/>
          </w:tcPr>
          <w:p w:rsidR="00413306" w:rsidRPr="005240AF" w:rsidRDefault="001378F1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темой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 (урок 4). Выполнить тренировочные упражнения: перекаты в группировке, стойка на лопатках, упражнения на гибкость,  пресс 2 раза по 1 минуте, отжимание 2 раза до максимального</w:t>
            </w:r>
          </w:p>
        </w:tc>
      </w:tr>
      <w:tr w:rsidR="00413306" w:rsidRPr="005240AF" w:rsidTr="001378F1">
        <w:tc>
          <w:tcPr>
            <w:tcW w:w="795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39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92" w:type="dxa"/>
          </w:tcPr>
          <w:p w:rsidR="00413306" w:rsidRPr="00D72D73" w:rsidRDefault="00413306" w:rsidP="00EA508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13306" w:rsidRPr="005240AF" w:rsidRDefault="00413306" w:rsidP="00EA508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451" w:type="dxa"/>
          </w:tcPr>
          <w:p w:rsidR="00413306" w:rsidRPr="005240AF" w:rsidRDefault="00635DAC" w:rsidP="00EA5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на тему «Умножение и деление»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2" w:type="dxa"/>
          </w:tcPr>
          <w:p w:rsidR="00413306" w:rsidRPr="00411B4D" w:rsidRDefault="00635DAC" w:rsidP="00635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работу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учебнике на стр.79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прислать фотоотчет.</w:t>
            </w:r>
          </w:p>
        </w:tc>
        <w:tc>
          <w:tcPr>
            <w:tcW w:w="2502" w:type="dxa"/>
          </w:tcPr>
          <w:p w:rsidR="00413306" w:rsidRPr="005240AF" w:rsidRDefault="00635DAC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13306" w:rsidRPr="005240AF" w:rsidTr="001378F1">
        <w:tc>
          <w:tcPr>
            <w:tcW w:w="15685" w:type="dxa"/>
            <w:gridSpan w:val="7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413306" w:rsidRPr="005240AF" w:rsidTr="001378F1">
        <w:tc>
          <w:tcPr>
            <w:tcW w:w="795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39" w:type="dxa"/>
          </w:tcPr>
          <w:p w:rsidR="00413306" w:rsidRPr="005240AF" w:rsidRDefault="00413306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92" w:type="dxa"/>
          </w:tcPr>
          <w:p w:rsidR="00413306" w:rsidRDefault="00413306" w:rsidP="00EA508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413306" w:rsidRPr="005240AF" w:rsidRDefault="00413306" w:rsidP="00EA508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451" w:type="dxa"/>
          </w:tcPr>
          <w:p w:rsidR="00413306" w:rsidRPr="005240AF" w:rsidRDefault="00635DAC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Г.Остер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4752" w:type="dxa"/>
          </w:tcPr>
          <w:p w:rsidR="00413306" w:rsidRPr="005240AF" w:rsidRDefault="00413306" w:rsidP="00EA5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учебником. На </w:t>
            </w:r>
            <w:r w:rsidR="00635DAC">
              <w:rPr>
                <w:rFonts w:ascii="Times New Roman" w:eastAsia="Calibri" w:hAnsi="Times New Roman" w:cs="Times New Roman"/>
                <w:sz w:val="24"/>
                <w:szCs w:val="24"/>
              </w:rPr>
              <w:t>стр. 155-160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прочитать произв</w:t>
            </w:r>
            <w:r w:rsidR="00635DAC">
              <w:rPr>
                <w:rFonts w:ascii="Times New Roman" w:eastAsia="Calibri" w:hAnsi="Times New Roman" w:cs="Times New Roman"/>
                <w:sz w:val="24"/>
                <w:szCs w:val="24"/>
              </w:rPr>
              <w:t>едение, выполнить задания № 1,2, 3,4,5,6 (устно)</w:t>
            </w:r>
          </w:p>
        </w:tc>
        <w:tc>
          <w:tcPr>
            <w:tcW w:w="2502" w:type="dxa"/>
          </w:tcPr>
          <w:p w:rsidR="00413306" w:rsidRPr="005240AF" w:rsidRDefault="00635DAC" w:rsidP="00EA50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160 № 7 (письменно)</w:t>
            </w:r>
          </w:p>
        </w:tc>
      </w:tr>
    </w:tbl>
    <w:p w:rsidR="00413306" w:rsidRPr="005240AF" w:rsidRDefault="00413306" w:rsidP="0041330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3306" w:rsidRDefault="00413306" w:rsidP="00413306"/>
    <w:p w:rsidR="00413306" w:rsidRDefault="00413306" w:rsidP="00413306"/>
    <w:p w:rsidR="00625E4F" w:rsidRDefault="00625E4F"/>
    <w:sectPr w:rsidR="00625E4F" w:rsidSect="001E24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43"/>
    <w:rsid w:val="00014A6C"/>
    <w:rsid w:val="0002028D"/>
    <w:rsid w:val="000811A9"/>
    <w:rsid w:val="001378F1"/>
    <w:rsid w:val="001C2DCB"/>
    <w:rsid w:val="001E2473"/>
    <w:rsid w:val="00275AE3"/>
    <w:rsid w:val="00413306"/>
    <w:rsid w:val="00470FBB"/>
    <w:rsid w:val="00496D94"/>
    <w:rsid w:val="00625E4F"/>
    <w:rsid w:val="00635DAC"/>
    <w:rsid w:val="00832643"/>
    <w:rsid w:val="00984E08"/>
    <w:rsid w:val="00B1578D"/>
    <w:rsid w:val="00C54C39"/>
    <w:rsid w:val="00D64170"/>
    <w:rsid w:val="00D90DB3"/>
    <w:rsid w:val="00E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DCA8"/>
  <w15:chartTrackingRefBased/>
  <w15:docId w15:val="{6DFA41ED-865E-4366-AFA8-54A9A866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7</cp:revision>
  <dcterms:created xsi:type="dcterms:W3CDTF">2020-04-17T13:34:00Z</dcterms:created>
  <dcterms:modified xsi:type="dcterms:W3CDTF">2020-04-18T09:09:00Z</dcterms:modified>
</cp:coreProperties>
</file>