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B0" w:rsidRDefault="005736B0" w:rsidP="005736B0">
      <w:pPr>
        <w:spacing w:after="160" w:line="25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для обучающихся 6 класса Куйбышевского </w:t>
      </w:r>
      <w:proofErr w:type="gramStart"/>
      <w:r>
        <w:rPr>
          <w:rFonts w:ascii="Times New Roman" w:hAnsi="Times New Roman"/>
          <w:b/>
          <w:sz w:val="24"/>
          <w:szCs w:val="24"/>
        </w:rPr>
        <w:t>филиала  ГБОУ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08.12.2020 г.</w:t>
      </w:r>
    </w:p>
    <w:tbl>
      <w:tblPr>
        <w:tblStyle w:val="a4"/>
        <w:tblW w:w="15742" w:type="dxa"/>
        <w:tblInd w:w="-572" w:type="dxa"/>
        <w:tblLook w:val="04A0" w:firstRow="1" w:lastRow="0" w:firstColumn="1" w:lastColumn="0" w:noHBand="0" w:noVBand="1"/>
      </w:tblPr>
      <w:tblGrid>
        <w:gridCol w:w="788"/>
        <w:gridCol w:w="1464"/>
        <w:gridCol w:w="1647"/>
        <w:gridCol w:w="1748"/>
        <w:gridCol w:w="2423"/>
        <w:gridCol w:w="5309"/>
        <w:gridCol w:w="2354"/>
        <w:gridCol w:w="9"/>
      </w:tblGrid>
      <w:tr w:rsidR="005736B0" w:rsidRPr="005736B0" w:rsidTr="005736B0">
        <w:trPr>
          <w:gridAfter w:val="1"/>
          <w:wAfter w:w="10" w:type="dxa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B0" w:rsidRPr="005736B0" w:rsidRDefault="005736B0" w:rsidP="005736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6B0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B0" w:rsidRPr="005736B0" w:rsidRDefault="005736B0" w:rsidP="005736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6B0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B0" w:rsidRPr="005736B0" w:rsidRDefault="005736B0" w:rsidP="005736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6B0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B0" w:rsidRPr="005736B0" w:rsidRDefault="005736B0" w:rsidP="005736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6B0"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B0" w:rsidRPr="005736B0" w:rsidRDefault="005736B0" w:rsidP="005736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6B0"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B0" w:rsidRPr="005736B0" w:rsidRDefault="005736B0" w:rsidP="005736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6B0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B0" w:rsidRPr="005736B0" w:rsidRDefault="005736B0" w:rsidP="005736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6B0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736B0" w:rsidRPr="005736B0" w:rsidTr="005736B0">
        <w:trPr>
          <w:gridAfter w:val="1"/>
          <w:wAfter w:w="10" w:type="dxa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B0" w:rsidRPr="005736B0" w:rsidRDefault="005736B0" w:rsidP="005736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B0" w:rsidRPr="005736B0" w:rsidRDefault="005736B0" w:rsidP="005736B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36B0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B0" w:rsidRPr="005736B0" w:rsidRDefault="005736B0" w:rsidP="005736B0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B0" w:rsidRPr="005736B0" w:rsidRDefault="005736B0" w:rsidP="005736B0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736B0"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 w:rsidRPr="005736B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B0" w:rsidRPr="005736B0" w:rsidRDefault="005736B0" w:rsidP="005736B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36B0"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 w:rsidRPr="005736B0"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 w:rsidRPr="005736B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B0" w:rsidRPr="005736B0" w:rsidRDefault="005736B0" w:rsidP="005736B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36B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36B0"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B0" w:rsidRPr="005736B0" w:rsidRDefault="005736B0" w:rsidP="005736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36B0" w:rsidRPr="005736B0" w:rsidTr="005736B0">
        <w:trPr>
          <w:gridAfter w:val="1"/>
          <w:wAfter w:w="10" w:type="dxa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B0" w:rsidRPr="005736B0" w:rsidRDefault="005736B0" w:rsidP="005736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B0" w:rsidRPr="005736B0" w:rsidRDefault="005736B0" w:rsidP="00573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6B0">
              <w:rPr>
                <w:rFonts w:ascii="Times New Roman" w:hAnsi="Times New Roman"/>
                <w:sz w:val="24"/>
                <w:szCs w:val="24"/>
              </w:rPr>
              <w:t>8.30 – 9.00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B0" w:rsidRPr="005736B0" w:rsidRDefault="005736B0" w:rsidP="005736B0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6B0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5736B0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5736B0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B0" w:rsidRPr="005736B0" w:rsidRDefault="005736B0" w:rsidP="005736B0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6B0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5736B0" w:rsidRPr="005736B0" w:rsidRDefault="005736B0" w:rsidP="005736B0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6B0">
              <w:rPr>
                <w:rFonts w:ascii="Times New Roman" w:hAnsi="Times New Roman"/>
                <w:sz w:val="24"/>
                <w:szCs w:val="24"/>
              </w:rPr>
              <w:t>Канарская</w:t>
            </w:r>
            <w:proofErr w:type="spellEnd"/>
            <w:r w:rsidRPr="005736B0"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B0" w:rsidRPr="005736B0" w:rsidRDefault="005736B0" w:rsidP="00573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6B0">
              <w:rPr>
                <w:rFonts w:ascii="Times New Roman" w:hAnsi="Times New Roman"/>
                <w:sz w:val="24"/>
                <w:szCs w:val="24"/>
              </w:rPr>
              <w:t>Вычисление значений дробных выражений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B0" w:rsidRPr="005736B0" w:rsidRDefault="005736B0" w:rsidP="00573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6B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736B0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5736B0" w:rsidRPr="005736B0" w:rsidRDefault="005736B0" w:rsidP="00573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6B0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5736B0" w:rsidRPr="005736B0" w:rsidRDefault="005736B0" w:rsidP="00573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6B0">
              <w:rPr>
                <w:rFonts w:ascii="Times New Roman" w:hAnsi="Times New Roman"/>
                <w:sz w:val="24"/>
                <w:szCs w:val="24"/>
              </w:rPr>
              <w:t xml:space="preserve"> Учебник выполнить стр. 103 – </w:t>
            </w:r>
            <w:proofErr w:type="gramStart"/>
            <w:r w:rsidRPr="005736B0">
              <w:rPr>
                <w:rFonts w:ascii="Times New Roman" w:hAnsi="Times New Roman"/>
                <w:sz w:val="24"/>
                <w:szCs w:val="24"/>
              </w:rPr>
              <w:t>104,  №</w:t>
            </w:r>
            <w:proofErr w:type="gramEnd"/>
            <w:r w:rsidRPr="005736B0">
              <w:rPr>
                <w:rFonts w:ascii="Times New Roman" w:hAnsi="Times New Roman"/>
                <w:sz w:val="24"/>
                <w:szCs w:val="24"/>
              </w:rPr>
              <w:t xml:space="preserve"> 3, 4, 8.</w:t>
            </w:r>
          </w:p>
          <w:p w:rsidR="005736B0" w:rsidRPr="005736B0" w:rsidRDefault="005736B0" w:rsidP="00573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6B0">
              <w:rPr>
                <w:rFonts w:ascii="Times New Roman" w:hAnsi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5736B0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5736B0"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B0" w:rsidRPr="005736B0" w:rsidRDefault="005736B0" w:rsidP="005736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6B0">
              <w:rPr>
                <w:rFonts w:ascii="Times New Roman" w:hAnsi="Times New Roman"/>
                <w:sz w:val="24"/>
                <w:szCs w:val="24"/>
              </w:rPr>
              <w:t xml:space="preserve">Учебник стр. 104, № 6, 9. Выполненные задания присылать через </w:t>
            </w:r>
            <w:proofErr w:type="spellStart"/>
            <w:r w:rsidRPr="005736B0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5736B0"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</w:tr>
      <w:tr w:rsidR="005736B0" w:rsidRPr="005736B0" w:rsidTr="005736B0">
        <w:trPr>
          <w:gridAfter w:val="1"/>
          <w:wAfter w:w="10" w:type="dxa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B0" w:rsidRPr="005736B0" w:rsidRDefault="005736B0" w:rsidP="005736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6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B0" w:rsidRPr="005736B0" w:rsidRDefault="005736B0" w:rsidP="00573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6B0">
              <w:rPr>
                <w:rFonts w:ascii="Times New Roman" w:hAnsi="Times New Roman"/>
                <w:sz w:val="24"/>
                <w:szCs w:val="24"/>
              </w:rPr>
              <w:t>9.20 – 9.50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B0" w:rsidRPr="005736B0" w:rsidRDefault="005736B0" w:rsidP="00573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6B0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5736B0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5736B0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B0" w:rsidRPr="005736B0" w:rsidRDefault="005736B0" w:rsidP="00573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6B0">
              <w:rPr>
                <w:rFonts w:ascii="Times New Roman" w:hAnsi="Times New Roman"/>
                <w:sz w:val="24"/>
                <w:szCs w:val="24"/>
              </w:rPr>
              <w:t>Русский язык, Лазарева М.В.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B0" w:rsidRPr="005736B0" w:rsidRDefault="005736B0" w:rsidP="00573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6B0">
              <w:rPr>
                <w:rFonts w:ascii="Times New Roman" w:hAnsi="Times New Roman"/>
                <w:sz w:val="24"/>
                <w:szCs w:val="24"/>
              </w:rPr>
              <w:t>Повторение по теме «Словообразование. Орфография»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B0" w:rsidRPr="005736B0" w:rsidRDefault="005736B0" w:rsidP="00573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6B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736B0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5736B0" w:rsidRPr="005736B0" w:rsidRDefault="005736B0" w:rsidP="005736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6B0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5736B0" w:rsidRPr="005736B0" w:rsidRDefault="005736B0" w:rsidP="005736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" w:history="1">
              <w:r w:rsidRPr="005736B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https://resh.edu.ru/subject/lesson/6964/start/260571/</w:t>
              </w:r>
            </w:hyperlink>
          </w:p>
          <w:p w:rsidR="005736B0" w:rsidRPr="005736B0" w:rsidRDefault="005736B0" w:rsidP="005736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6B0">
              <w:rPr>
                <w:rFonts w:ascii="Times New Roman" w:hAnsi="Times New Roman"/>
                <w:color w:val="000000"/>
                <w:sz w:val="24"/>
                <w:szCs w:val="24"/>
              </w:rPr>
              <w:t>Учебник, стр. 126 (вопросы), упр. 233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B0" w:rsidRPr="005736B0" w:rsidRDefault="005736B0" w:rsidP="00573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6B0">
              <w:rPr>
                <w:rFonts w:ascii="Times New Roman" w:hAnsi="Times New Roman"/>
                <w:sz w:val="24"/>
                <w:szCs w:val="24"/>
              </w:rPr>
              <w:t>Учебник. упр. 235</w:t>
            </w:r>
          </w:p>
        </w:tc>
      </w:tr>
      <w:tr w:rsidR="005736B0" w:rsidRPr="005736B0" w:rsidTr="005736B0">
        <w:trPr>
          <w:gridAfter w:val="1"/>
          <w:wAfter w:w="10" w:type="dxa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B0" w:rsidRPr="005736B0" w:rsidRDefault="005736B0" w:rsidP="005736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6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B0" w:rsidRPr="005736B0" w:rsidRDefault="005736B0" w:rsidP="00573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6B0">
              <w:rPr>
                <w:rFonts w:ascii="Times New Roman" w:hAnsi="Times New Roman"/>
                <w:sz w:val="24"/>
                <w:szCs w:val="24"/>
              </w:rPr>
              <w:t>10.20 – 10.50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B0" w:rsidRPr="005736B0" w:rsidRDefault="005736B0" w:rsidP="005736B0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6B0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5736B0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5736B0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B0" w:rsidRPr="005736B0" w:rsidRDefault="005736B0" w:rsidP="005736B0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6B0">
              <w:rPr>
                <w:rFonts w:ascii="Times New Roman" w:hAnsi="Times New Roman"/>
                <w:sz w:val="24"/>
                <w:szCs w:val="24"/>
              </w:rPr>
              <w:t>Биология Гвоздева Н. П.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B0" w:rsidRPr="005736B0" w:rsidRDefault="005736B0" w:rsidP="00573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6B0">
              <w:rPr>
                <w:rFonts w:ascii="Times New Roman" w:hAnsi="Times New Roman"/>
                <w:sz w:val="24"/>
                <w:szCs w:val="24"/>
              </w:rPr>
              <w:t>Размножение организмов. Его значение.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B0" w:rsidRPr="005736B0" w:rsidRDefault="005736B0" w:rsidP="005736B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6B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5736B0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5736B0" w:rsidRPr="005736B0" w:rsidRDefault="005736B0" w:rsidP="00573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6B0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Учебник: п.33 стр.124 прочитать, выписать определения: размножение, рост, развитие, бесполое размножение, половое размножение.</w:t>
            </w:r>
          </w:p>
          <w:p w:rsidR="005736B0" w:rsidRPr="005736B0" w:rsidRDefault="005736B0" w:rsidP="00573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6B0">
              <w:rPr>
                <w:rFonts w:ascii="Times New Roman" w:hAnsi="Times New Roman"/>
                <w:sz w:val="24"/>
                <w:szCs w:val="24"/>
              </w:rPr>
              <w:t>Посмотреть урок в РЭШ</w:t>
            </w:r>
          </w:p>
          <w:p w:rsidR="005736B0" w:rsidRPr="005736B0" w:rsidRDefault="005736B0" w:rsidP="005736B0">
            <w:pPr>
              <w:spacing w:after="0"/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</w:pPr>
            <w:r w:rsidRPr="005736B0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https://resh.edu.ru/subject/lesson/6763/main/268969/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B0" w:rsidRPr="005736B0" w:rsidRDefault="005736B0" w:rsidP="00573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6B0">
              <w:rPr>
                <w:rFonts w:ascii="Times New Roman" w:hAnsi="Times New Roman"/>
                <w:sz w:val="24"/>
                <w:szCs w:val="24"/>
              </w:rPr>
              <w:t xml:space="preserve">П.33 стр.124. Прислать в </w:t>
            </w:r>
            <w:proofErr w:type="spellStart"/>
            <w:r w:rsidRPr="005736B0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 w:rsidRPr="005736B0">
              <w:rPr>
                <w:rFonts w:ascii="Times New Roman" w:hAnsi="Times New Roman"/>
                <w:sz w:val="24"/>
                <w:szCs w:val="24"/>
              </w:rPr>
              <w:t xml:space="preserve">  фото работы в тетради</w:t>
            </w:r>
          </w:p>
        </w:tc>
      </w:tr>
      <w:tr w:rsidR="005736B0" w:rsidRPr="005736B0" w:rsidTr="005736B0">
        <w:tc>
          <w:tcPr>
            <w:tcW w:w="15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B0" w:rsidRPr="005736B0" w:rsidRDefault="005736B0" w:rsidP="005736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6B0">
              <w:rPr>
                <w:rFonts w:ascii="Times New Roman" w:hAnsi="Times New Roman"/>
                <w:b/>
                <w:sz w:val="24"/>
                <w:szCs w:val="24"/>
              </w:rPr>
              <w:t>ОБЕД 11.30-12.00</w:t>
            </w:r>
          </w:p>
        </w:tc>
      </w:tr>
      <w:tr w:rsidR="005736B0" w:rsidRPr="005736B0" w:rsidTr="005736B0">
        <w:trPr>
          <w:gridAfter w:val="1"/>
          <w:wAfter w:w="10" w:type="dxa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B0" w:rsidRPr="005736B0" w:rsidRDefault="005736B0" w:rsidP="005736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6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B0" w:rsidRPr="005736B0" w:rsidRDefault="005736B0" w:rsidP="00573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6B0">
              <w:rPr>
                <w:rFonts w:ascii="Times New Roman" w:hAnsi="Times New Roman"/>
                <w:sz w:val="24"/>
                <w:szCs w:val="24"/>
              </w:rPr>
              <w:t>11.20 – 11.50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B0" w:rsidRPr="005736B0" w:rsidRDefault="005736B0" w:rsidP="00573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6B0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B0" w:rsidRPr="005736B0" w:rsidRDefault="005736B0" w:rsidP="005736B0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B0" w:rsidRPr="005736B0" w:rsidRDefault="005736B0" w:rsidP="005736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B0" w:rsidRPr="005736B0" w:rsidRDefault="005736B0" w:rsidP="005736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B0" w:rsidRPr="005736B0" w:rsidRDefault="005736B0" w:rsidP="005736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6B0" w:rsidRPr="005736B0" w:rsidTr="005736B0">
        <w:trPr>
          <w:gridAfter w:val="1"/>
          <w:wAfter w:w="10" w:type="dxa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B0" w:rsidRPr="005736B0" w:rsidRDefault="005736B0" w:rsidP="005736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6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B0" w:rsidRPr="005736B0" w:rsidRDefault="005736B0" w:rsidP="00573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6B0">
              <w:rPr>
                <w:rFonts w:ascii="Times New Roman" w:hAnsi="Times New Roman"/>
                <w:sz w:val="24"/>
                <w:szCs w:val="24"/>
              </w:rPr>
              <w:t>12.10 – 12.40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B0" w:rsidRPr="005736B0" w:rsidRDefault="005736B0" w:rsidP="00573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6B0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5736B0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5736B0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B0" w:rsidRPr="005736B0" w:rsidRDefault="005736B0" w:rsidP="005736B0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6B0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proofErr w:type="spellStart"/>
            <w:r w:rsidRPr="005736B0">
              <w:rPr>
                <w:rFonts w:ascii="Times New Roman" w:hAnsi="Times New Roman"/>
                <w:sz w:val="24"/>
                <w:szCs w:val="24"/>
              </w:rPr>
              <w:t>Мититюк</w:t>
            </w:r>
            <w:proofErr w:type="spellEnd"/>
            <w:r w:rsidRPr="005736B0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B0" w:rsidRPr="005736B0" w:rsidRDefault="005736B0" w:rsidP="00573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6B0">
              <w:rPr>
                <w:rFonts w:ascii="Times New Roman" w:hAnsi="Times New Roman"/>
                <w:sz w:val="24"/>
                <w:szCs w:val="24"/>
              </w:rPr>
              <w:t>Швейная машина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B0" w:rsidRPr="005736B0" w:rsidRDefault="005736B0" w:rsidP="00573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6B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736B0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5736B0" w:rsidRPr="005736B0" w:rsidRDefault="005736B0" w:rsidP="00573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6B0"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 Учебник п.14 стр. 84 -89.    </w:t>
            </w:r>
          </w:p>
          <w:p w:rsidR="005736B0" w:rsidRPr="005736B0" w:rsidRDefault="005736B0" w:rsidP="00573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6B0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spellStart"/>
            <w:r w:rsidRPr="005736B0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5736B0">
              <w:rPr>
                <w:rFonts w:ascii="Times New Roman" w:hAnsi="Times New Roman"/>
                <w:sz w:val="24"/>
                <w:szCs w:val="24"/>
              </w:rPr>
              <w:t xml:space="preserve"> по ссылке</w:t>
            </w:r>
          </w:p>
          <w:p w:rsidR="005736B0" w:rsidRPr="005736B0" w:rsidRDefault="005736B0" w:rsidP="00573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5736B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https://ok.ru/video/679908348308</w:t>
              </w:r>
            </w:hyperlink>
          </w:p>
          <w:p w:rsidR="005736B0" w:rsidRPr="005736B0" w:rsidRDefault="005736B0" w:rsidP="00573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6B0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5736B0">
              <w:rPr>
                <w:rFonts w:ascii="Times New Roman" w:hAnsi="Times New Roman"/>
                <w:sz w:val="24"/>
                <w:szCs w:val="24"/>
              </w:rPr>
              <w:t xml:space="preserve"> по ссылке</w:t>
            </w:r>
          </w:p>
          <w:p w:rsidR="005736B0" w:rsidRPr="005736B0" w:rsidRDefault="005736B0" w:rsidP="00573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5736B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https://ok.ru/video/1277683172853</w:t>
              </w:r>
            </w:hyperlink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B0" w:rsidRPr="005736B0" w:rsidRDefault="005736B0" w:rsidP="00573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6B0">
              <w:rPr>
                <w:rFonts w:ascii="Times New Roman" w:hAnsi="Times New Roman"/>
                <w:sz w:val="24"/>
                <w:szCs w:val="24"/>
              </w:rPr>
              <w:t>Доклад на тему «История швейной машины».</w:t>
            </w:r>
          </w:p>
          <w:p w:rsidR="005736B0" w:rsidRPr="005736B0" w:rsidRDefault="005736B0" w:rsidP="00573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6B0">
              <w:rPr>
                <w:rFonts w:ascii="Times New Roman" w:hAnsi="Times New Roman"/>
                <w:sz w:val="24"/>
                <w:szCs w:val="24"/>
              </w:rPr>
              <w:t xml:space="preserve">Прислать в </w:t>
            </w:r>
            <w:proofErr w:type="spellStart"/>
            <w:r w:rsidRPr="005736B0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 w:rsidRPr="005736B0">
              <w:rPr>
                <w:rFonts w:ascii="Times New Roman" w:hAnsi="Times New Roman"/>
                <w:sz w:val="24"/>
                <w:szCs w:val="24"/>
              </w:rPr>
              <w:t xml:space="preserve">  фото ответа на вопрос</w:t>
            </w:r>
          </w:p>
        </w:tc>
      </w:tr>
      <w:tr w:rsidR="005736B0" w:rsidRPr="005736B0" w:rsidTr="005736B0">
        <w:trPr>
          <w:gridAfter w:val="1"/>
          <w:wAfter w:w="10" w:type="dxa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B0" w:rsidRPr="005736B0" w:rsidRDefault="005736B0" w:rsidP="005736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6B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B0" w:rsidRPr="005736B0" w:rsidRDefault="005736B0" w:rsidP="00573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6B0">
              <w:rPr>
                <w:rFonts w:ascii="Times New Roman" w:hAnsi="Times New Roman"/>
                <w:sz w:val="24"/>
                <w:szCs w:val="24"/>
              </w:rPr>
              <w:t>13.00 – 13.30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B0" w:rsidRPr="005736B0" w:rsidRDefault="005736B0" w:rsidP="00573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6B0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5736B0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5736B0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B0" w:rsidRPr="005736B0" w:rsidRDefault="005736B0" w:rsidP="00573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6B0">
              <w:rPr>
                <w:rFonts w:ascii="Times New Roman" w:hAnsi="Times New Roman"/>
                <w:sz w:val="24"/>
                <w:szCs w:val="24"/>
              </w:rPr>
              <w:t>Русский язык, Лазарева М.В.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B0" w:rsidRPr="005736B0" w:rsidRDefault="005736B0" w:rsidP="00573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6B0">
              <w:rPr>
                <w:rFonts w:ascii="Times New Roman" w:hAnsi="Times New Roman"/>
                <w:sz w:val="24"/>
                <w:szCs w:val="24"/>
              </w:rPr>
              <w:t>Повторение по теме «Словообразование. Орфография»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B0" w:rsidRPr="005736B0" w:rsidRDefault="005736B0" w:rsidP="00573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6B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736B0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5736B0" w:rsidRPr="005736B0" w:rsidRDefault="005736B0" w:rsidP="005736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6B0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5736B0" w:rsidRPr="005736B0" w:rsidRDefault="005736B0" w:rsidP="005736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Pr="005736B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https://resh.edu.ru/subject/lesson/6964/start/260571/</w:t>
              </w:r>
            </w:hyperlink>
          </w:p>
          <w:p w:rsidR="005736B0" w:rsidRPr="005736B0" w:rsidRDefault="005736B0" w:rsidP="00573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6B0">
              <w:rPr>
                <w:rFonts w:ascii="Times New Roman" w:hAnsi="Times New Roman"/>
                <w:color w:val="000000"/>
                <w:sz w:val="24"/>
                <w:szCs w:val="24"/>
              </w:rPr>
              <w:t>Учебник, упр. 238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B0" w:rsidRPr="005736B0" w:rsidRDefault="005736B0" w:rsidP="00573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6B0">
              <w:rPr>
                <w:rFonts w:ascii="Times New Roman" w:hAnsi="Times New Roman"/>
                <w:sz w:val="24"/>
                <w:szCs w:val="24"/>
              </w:rPr>
              <w:t>Упр. 241</w:t>
            </w:r>
          </w:p>
        </w:tc>
      </w:tr>
      <w:tr w:rsidR="005736B0" w:rsidRPr="005736B0" w:rsidTr="005736B0">
        <w:trPr>
          <w:gridAfter w:val="1"/>
          <w:wAfter w:w="10" w:type="dxa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B0" w:rsidRPr="005736B0" w:rsidRDefault="005736B0" w:rsidP="005736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6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B0" w:rsidRPr="005736B0" w:rsidRDefault="005736B0" w:rsidP="00573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6B0">
              <w:rPr>
                <w:rFonts w:ascii="Times New Roman" w:hAnsi="Times New Roman"/>
                <w:sz w:val="24"/>
                <w:szCs w:val="24"/>
              </w:rPr>
              <w:t>13.50 – 14.20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B0" w:rsidRPr="005736B0" w:rsidRDefault="005736B0" w:rsidP="00573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6B0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5736B0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5736B0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B0" w:rsidRPr="005736B0" w:rsidRDefault="005736B0" w:rsidP="00573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6B0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5736B0" w:rsidRPr="005736B0" w:rsidRDefault="005736B0" w:rsidP="00573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6B0">
              <w:rPr>
                <w:rFonts w:ascii="Times New Roman" w:hAnsi="Times New Roman"/>
                <w:sz w:val="24"/>
                <w:szCs w:val="24"/>
              </w:rPr>
              <w:t>Мититюк</w:t>
            </w:r>
            <w:proofErr w:type="spellEnd"/>
            <w:r w:rsidRPr="005736B0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B0" w:rsidRPr="005736B0" w:rsidRDefault="005736B0" w:rsidP="00573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6B0">
              <w:rPr>
                <w:rFonts w:ascii="Times New Roman" w:hAnsi="Times New Roman"/>
                <w:sz w:val="24"/>
                <w:szCs w:val="24"/>
              </w:rPr>
              <w:t xml:space="preserve">Симфония «Перезвоны» </w:t>
            </w:r>
            <w:proofErr w:type="spellStart"/>
            <w:r w:rsidRPr="005736B0">
              <w:rPr>
                <w:rFonts w:ascii="Times New Roman" w:hAnsi="Times New Roman"/>
                <w:sz w:val="24"/>
                <w:szCs w:val="24"/>
              </w:rPr>
              <w:t>В.Гаврилина</w:t>
            </w:r>
            <w:proofErr w:type="spellEnd"/>
            <w:r w:rsidRPr="005736B0">
              <w:rPr>
                <w:rFonts w:ascii="Times New Roman" w:hAnsi="Times New Roman"/>
                <w:sz w:val="24"/>
                <w:szCs w:val="24"/>
              </w:rPr>
              <w:t>. Молитва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B0" w:rsidRPr="005736B0" w:rsidRDefault="005736B0" w:rsidP="00573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6B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736B0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5736B0" w:rsidRPr="005736B0" w:rsidRDefault="005736B0" w:rsidP="00573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6B0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подключения.</w:t>
            </w:r>
          </w:p>
          <w:p w:rsidR="005736B0" w:rsidRPr="005736B0" w:rsidRDefault="005736B0" w:rsidP="00573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6B0">
              <w:rPr>
                <w:rFonts w:ascii="Times New Roman" w:hAnsi="Times New Roman"/>
                <w:sz w:val="24"/>
                <w:szCs w:val="24"/>
              </w:rPr>
              <w:t xml:space="preserve"> Просмотр видео урока по ссылки в РЭШ: </w:t>
            </w:r>
          </w:p>
          <w:p w:rsidR="005736B0" w:rsidRPr="005736B0" w:rsidRDefault="005736B0" w:rsidP="00573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5736B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https://resh.edu.ru/subject/lesson/7168/start/254603/</w:t>
              </w:r>
            </w:hyperlink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B0" w:rsidRPr="005736B0" w:rsidRDefault="005736B0" w:rsidP="00573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6B0">
              <w:rPr>
                <w:rFonts w:ascii="Times New Roman" w:hAnsi="Times New Roman"/>
                <w:sz w:val="24"/>
                <w:szCs w:val="24"/>
              </w:rPr>
              <w:t>Пройти тренировочные задания.</w:t>
            </w:r>
          </w:p>
          <w:p w:rsidR="005736B0" w:rsidRPr="005736B0" w:rsidRDefault="005736B0" w:rsidP="00573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6B0">
              <w:rPr>
                <w:rFonts w:ascii="Times New Roman" w:hAnsi="Times New Roman"/>
                <w:sz w:val="24"/>
                <w:szCs w:val="24"/>
              </w:rPr>
              <w:t xml:space="preserve">Прислать в </w:t>
            </w:r>
            <w:proofErr w:type="spellStart"/>
            <w:r w:rsidRPr="005736B0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 w:rsidRPr="005736B0">
              <w:rPr>
                <w:rFonts w:ascii="Times New Roman" w:hAnsi="Times New Roman"/>
                <w:sz w:val="24"/>
                <w:szCs w:val="24"/>
              </w:rPr>
              <w:t xml:space="preserve">  фото ответа</w:t>
            </w:r>
          </w:p>
        </w:tc>
      </w:tr>
      <w:tr w:rsidR="005736B0" w:rsidRPr="005736B0" w:rsidTr="005736B0">
        <w:trPr>
          <w:gridAfter w:val="1"/>
          <w:wAfter w:w="10" w:type="dxa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B0" w:rsidRPr="005736B0" w:rsidRDefault="005736B0" w:rsidP="005736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6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B0" w:rsidRPr="005736B0" w:rsidRDefault="005736B0" w:rsidP="00573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6B0">
              <w:rPr>
                <w:rFonts w:ascii="Times New Roman" w:hAnsi="Times New Roman"/>
                <w:sz w:val="24"/>
                <w:szCs w:val="24"/>
              </w:rPr>
              <w:t>14.30 – 15.00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B0" w:rsidRPr="005736B0" w:rsidRDefault="005736B0" w:rsidP="00573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6B0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5736B0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5736B0">
              <w:rPr>
                <w:rFonts w:ascii="Times New Roman" w:hAnsi="Times New Roman"/>
                <w:sz w:val="24"/>
                <w:szCs w:val="24"/>
              </w:rPr>
              <w:t xml:space="preserve"> подкл</w:t>
            </w:r>
            <w:bookmarkStart w:id="0" w:name="_GoBack"/>
            <w:bookmarkEnd w:id="0"/>
            <w:r w:rsidRPr="005736B0">
              <w:rPr>
                <w:rFonts w:ascii="Times New Roman" w:hAnsi="Times New Roman"/>
                <w:sz w:val="24"/>
                <w:szCs w:val="24"/>
              </w:rPr>
              <w:t>ючение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B0" w:rsidRPr="005736B0" w:rsidRDefault="005736B0" w:rsidP="005736B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36B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Внеурочная деятельность «Проект» </w:t>
            </w:r>
          </w:p>
          <w:p w:rsidR="005736B0" w:rsidRPr="005736B0" w:rsidRDefault="005736B0" w:rsidP="00573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6B0">
              <w:rPr>
                <w:rFonts w:ascii="Times New Roman" w:hAnsi="Times New Roman"/>
                <w:sz w:val="24"/>
                <w:szCs w:val="24"/>
              </w:rPr>
              <w:t>Мититюк</w:t>
            </w:r>
            <w:proofErr w:type="spellEnd"/>
            <w:r w:rsidRPr="005736B0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B0" w:rsidRPr="005736B0" w:rsidRDefault="005736B0" w:rsidP="00573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6B0">
              <w:rPr>
                <w:rFonts w:ascii="Times New Roman" w:hAnsi="Times New Roman"/>
                <w:sz w:val="24"/>
                <w:szCs w:val="24"/>
              </w:rPr>
              <w:t>Работа с практической частью проекта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B0" w:rsidRPr="005736B0" w:rsidRDefault="005736B0" w:rsidP="00573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6B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736B0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5736B0" w:rsidRPr="005736B0" w:rsidRDefault="005736B0" w:rsidP="00573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6B0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подключения.</w:t>
            </w:r>
          </w:p>
          <w:p w:rsidR="005736B0" w:rsidRPr="005736B0" w:rsidRDefault="005736B0" w:rsidP="00573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6B0">
              <w:rPr>
                <w:rFonts w:ascii="Times New Roman" w:hAnsi="Times New Roman"/>
                <w:sz w:val="24"/>
                <w:szCs w:val="24"/>
              </w:rPr>
              <w:t xml:space="preserve">Общение в </w:t>
            </w:r>
            <w:proofErr w:type="spellStart"/>
            <w:r w:rsidRPr="005736B0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 w:rsidRPr="005736B0">
              <w:rPr>
                <w:rFonts w:ascii="Times New Roman" w:hAnsi="Times New Roman"/>
                <w:sz w:val="24"/>
                <w:szCs w:val="24"/>
              </w:rPr>
              <w:t xml:space="preserve"> или в </w:t>
            </w:r>
            <w:proofErr w:type="spellStart"/>
            <w:r w:rsidRPr="005736B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5736B0">
              <w:rPr>
                <w:rFonts w:ascii="Times New Roman" w:hAnsi="Times New Roman"/>
                <w:sz w:val="24"/>
                <w:szCs w:val="24"/>
              </w:rPr>
              <w:t xml:space="preserve"> Контакте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B0" w:rsidRPr="005736B0" w:rsidRDefault="005736B0" w:rsidP="00573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6B0">
              <w:rPr>
                <w:rFonts w:ascii="Times New Roman" w:hAnsi="Times New Roman"/>
                <w:sz w:val="24"/>
                <w:szCs w:val="24"/>
              </w:rPr>
              <w:t>Прислать подготовленный материал</w:t>
            </w:r>
          </w:p>
        </w:tc>
      </w:tr>
      <w:tr w:rsidR="005736B0" w:rsidRPr="005736B0" w:rsidTr="005736B0">
        <w:trPr>
          <w:gridAfter w:val="1"/>
          <w:wAfter w:w="10" w:type="dxa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B0" w:rsidRPr="005736B0" w:rsidRDefault="005736B0" w:rsidP="005736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B0" w:rsidRPr="005736B0" w:rsidRDefault="005736B0" w:rsidP="005736B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36B0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B0" w:rsidRPr="005736B0" w:rsidRDefault="005736B0" w:rsidP="005736B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B0" w:rsidRPr="005736B0" w:rsidRDefault="005736B0" w:rsidP="005736B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736B0"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 w:rsidRPr="005736B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B0" w:rsidRPr="005736B0" w:rsidRDefault="005736B0" w:rsidP="005736B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36B0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B0" w:rsidRPr="005736B0" w:rsidRDefault="005736B0" w:rsidP="005736B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736B0">
              <w:rPr>
                <w:rFonts w:ascii="Times New Roman" w:hAnsi="Times New Roman"/>
                <w:b/>
                <w:i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B0" w:rsidRPr="005736B0" w:rsidRDefault="005736B0" w:rsidP="00573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6D6C" w:rsidRDefault="002F6D6C"/>
    <w:sectPr w:rsidR="002F6D6C" w:rsidSect="005736B0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B0"/>
    <w:rsid w:val="002F6D6C"/>
    <w:rsid w:val="0057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0A0E8-C0F9-489F-B42C-08F4D30A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6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736B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736B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68/start/25460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6964/start/26057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video/1277683172853" TargetMode="External"/><Relationship Id="rId5" Type="http://schemas.openxmlformats.org/officeDocument/2006/relationships/hyperlink" Target="https://ok.ru/video/67990834830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6964/start/260571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2020-12-06T09:19:00Z</dcterms:created>
  <dcterms:modified xsi:type="dcterms:W3CDTF">2020-12-06T09:21:00Z</dcterms:modified>
</cp:coreProperties>
</file>