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33" w:rsidRPr="0074505F" w:rsidRDefault="00AB3F33" w:rsidP="00A1629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505F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7 класса ГБОУ СОШ с.</w:t>
      </w:r>
      <w:r w:rsidR="00D17C6C" w:rsidRPr="0074505F">
        <w:rPr>
          <w:rFonts w:ascii="Times New Roman" w:eastAsia="Calibri" w:hAnsi="Times New Roman" w:cs="Times New Roman"/>
          <w:b/>
          <w:sz w:val="24"/>
          <w:szCs w:val="24"/>
        </w:rPr>
        <w:t xml:space="preserve"> Андросовка на </w:t>
      </w:r>
      <w:r w:rsidR="007971DC" w:rsidRPr="0074505F">
        <w:rPr>
          <w:rFonts w:ascii="Times New Roman" w:eastAsia="Calibri" w:hAnsi="Times New Roman" w:cs="Times New Roman"/>
          <w:b/>
          <w:sz w:val="24"/>
          <w:szCs w:val="24"/>
        </w:rPr>
        <w:t>3.12</w:t>
      </w:r>
      <w:r w:rsidRPr="0074505F">
        <w:rPr>
          <w:rFonts w:ascii="Times New Roman" w:eastAsia="Calibri" w:hAnsi="Times New Roman" w:cs="Times New Roman"/>
          <w:b/>
          <w:sz w:val="24"/>
          <w:szCs w:val="24"/>
        </w:rPr>
        <w:t>. 2020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2"/>
        <w:gridCol w:w="1379"/>
        <w:gridCol w:w="2332"/>
        <w:gridCol w:w="2003"/>
        <w:gridCol w:w="2143"/>
        <w:gridCol w:w="4334"/>
        <w:gridCol w:w="182"/>
        <w:gridCol w:w="2490"/>
      </w:tblGrid>
      <w:tr w:rsidR="00AB3F33" w:rsidRPr="0074505F" w:rsidTr="00BD06B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74505F" w:rsidRDefault="00AB3F33" w:rsidP="0074505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05F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74505F" w:rsidRDefault="00AB3F33" w:rsidP="0074505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05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74505F" w:rsidRDefault="00AB3F33" w:rsidP="0074505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05F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74505F" w:rsidRDefault="00AB3F33" w:rsidP="0074505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05F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74505F" w:rsidRDefault="00AB3F33" w:rsidP="0074505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05F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74505F" w:rsidRDefault="00AB3F33" w:rsidP="0074505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05F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74505F" w:rsidRDefault="00AB3F33" w:rsidP="0074505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05F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16296" w:rsidRPr="0074505F" w:rsidTr="00BD06B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Pr="0074505F" w:rsidRDefault="00A16296" w:rsidP="00A162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Pr="00D75A53" w:rsidRDefault="00A16296" w:rsidP="00A1629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Pr="00D75A53" w:rsidRDefault="00A16296" w:rsidP="00A16296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Pr="00D75A53" w:rsidRDefault="00A16296" w:rsidP="00A16296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Pr="00D75A53" w:rsidRDefault="00A16296" w:rsidP="00A1629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Pr="00D75A53" w:rsidRDefault="00A16296" w:rsidP="00A1629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Pr="0074505F" w:rsidRDefault="00A16296" w:rsidP="00A162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6296" w:rsidRPr="0074505F" w:rsidTr="00BD06B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96" w:rsidRPr="0074505F" w:rsidRDefault="00A16296" w:rsidP="00A16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96" w:rsidRPr="0074505F" w:rsidRDefault="00A16296" w:rsidP="00A16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8.40-9.10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Pr="0074505F" w:rsidRDefault="00A16296" w:rsidP="00A16296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74505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4505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Pr="0074505F" w:rsidRDefault="00A16296" w:rsidP="00A16296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A16296" w:rsidRPr="0074505F" w:rsidRDefault="00A16296" w:rsidP="00A16296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Адамова Г.А.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Pr="0074505F" w:rsidRDefault="00A16296" w:rsidP="00A16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color w:val="000000"/>
                <w:sz w:val="24"/>
                <w:szCs w:val="24"/>
              </w:rPr>
              <w:t>Культура XVII века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Default="00A16296" w:rsidP="00A16296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подключения: изучить учебник, параграф 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16296" w:rsidRDefault="00A16296" w:rsidP="00A16296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Презентация в АСУ РСО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16296" w:rsidRPr="0074505F" w:rsidRDefault="00A16296" w:rsidP="00A16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Заполнить таблицу см. задание в презентации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Pr="0074505F" w:rsidRDefault="00A16296" w:rsidP="00A16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color w:val="000000"/>
                <w:sz w:val="24"/>
                <w:szCs w:val="24"/>
              </w:rPr>
              <w:t>Параграф 18, ответить на вопросы</w:t>
            </w:r>
          </w:p>
        </w:tc>
      </w:tr>
      <w:tr w:rsidR="00A16296" w:rsidRPr="0074505F" w:rsidTr="00BD06BC">
        <w:trPr>
          <w:trHeight w:val="240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96" w:rsidRPr="0074505F" w:rsidRDefault="00A16296" w:rsidP="00A16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96" w:rsidRPr="0074505F" w:rsidRDefault="00A16296" w:rsidP="00A16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Pr="0074505F" w:rsidRDefault="00A16296" w:rsidP="00A16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74505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4505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Pr="0074505F" w:rsidRDefault="00A16296" w:rsidP="00A16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A16296" w:rsidRPr="0074505F" w:rsidRDefault="00A16296" w:rsidP="00A16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Неверова Л.Н.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Pr="0074505F" w:rsidRDefault="00A16296" w:rsidP="00A16296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color w:val="000000"/>
                <w:sz w:val="24"/>
                <w:szCs w:val="24"/>
              </w:rPr>
              <w:t>Деепричастие как речи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Pr="0074505F" w:rsidRDefault="00A16296" w:rsidP="00A16296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color w:val="000000"/>
                <w:sz w:val="24"/>
                <w:szCs w:val="24"/>
              </w:rPr>
              <w:t>1. ZOOM (ссылка придет по электронной почте). 2. Пройти ссылке, посмотреть урок, выполнить тренировочные задания: https://resh.edu.ru/subject/lesson/1505/start/. Для тех, кто не имеет возможности подключения, работает по учебнику. Стр. 76-77, упр. 180, 181.</w:t>
            </w:r>
          </w:p>
          <w:p w:rsidR="00A16296" w:rsidRPr="0074505F" w:rsidRDefault="00A16296" w:rsidP="00A16296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Pr="0074505F" w:rsidRDefault="00A16296" w:rsidP="00A16296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color w:val="000000"/>
                <w:sz w:val="24"/>
                <w:szCs w:val="24"/>
              </w:rPr>
              <w:t>Упр. 183</w:t>
            </w:r>
          </w:p>
        </w:tc>
      </w:tr>
      <w:tr w:rsidR="00A16296" w:rsidRPr="0074505F" w:rsidTr="00BD06B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96" w:rsidRPr="0074505F" w:rsidRDefault="00A16296" w:rsidP="00A16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96" w:rsidRPr="0074505F" w:rsidRDefault="00A16296" w:rsidP="00A16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Pr="0074505F" w:rsidRDefault="00A16296" w:rsidP="00A16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74505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4505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Pr="0074505F" w:rsidRDefault="00A16296" w:rsidP="00A16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A16296" w:rsidRPr="0074505F" w:rsidRDefault="00A16296" w:rsidP="00A16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05F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74505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Pr="0074505F" w:rsidRDefault="00A16296" w:rsidP="00A16296">
            <w:pPr>
              <w:pStyle w:val="a5"/>
              <w:spacing w:line="276" w:lineRule="auto"/>
            </w:pPr>
            <w:r w:rsidRPr="0074505F">
              <w:rPr>
                <w:color w:val="000000"/>
              </w:rPr>
              <w:t xml:space="preserve">Проверочная работа по теме «Человек – хозяин планеты». Географическое положение и история исследования </w:t>
            </w:r>
            <w:r w:rsidRPr="0074505F">
              <w:rPr>
                <w:color w:val="000000"/>
              </w:rPr>
              <w:lastRenderedPageBreak/>
              <w:t>Африки.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Default="00A16296" w:rsidP="00A16296">
            <w:pPr>
              <w:pStyle w:val="a5"/>
              <w:spacing w:line="276" w:lineRule="auto"/>
              <w:rPr>
                <w:color w:val="000000"/>
              </w:rPr>
            </w:pPr>
            <w:r w:rsidRPr="0074505F">
              <w:rPr>
                <w:color w:val="000000"/>
              </w:rPr>
              <w:lastRenderedPageBreak/>
              <w:t>ZOOM (ссылка придет по электронной почте).</w:t>
            </w:r>
          </w:p>
          <w:p w:rsidR="00A16296" w:rsidRPr="0074505F" w:rsidRDefault="00A16296" w:rsidP="00A16296">
            <w:pPr>
              <w:pStyle w:val="a5"/>
              <w:spacing w:line="276" w:lineRule="auto"/>
            </w:pPr>
            <w:r w:rsidRPr="0074505F">
              <w:rPr>
                <w:color w:val="000000"/>
              </w:rPr>
              <w:t>Для тех, кто не имеет возможности подключения: Учебник. П. 20, изучить материал, рассмотреть рисунки.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Pr="0074505F" w:rsidRDefault="00A16296" w:rsidP="00A16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color w:val="000000"/>
                <w:sz w:val="24"/>
                <w:szCs w:val="24"/>
              </w:rPr>
              <w:t>Учебник. П.20.вопросы в конце параграфа. «От теории к практике» вопрос 4 письменно, прислать на почту.</w:t>
            </w:r>
            <w:r w:rsidRPr="00745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6296" w:rsidRPr="0074505F" w:rsidTr="00BD06BC">
        <w:tc>
          <w:tcPr>
            <w:tcW w:w="1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96" w:rsidRPr="0074505F" w:rsidRDefault="00A16296" w:rsidP="00A1629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ОБЕД 10.50-11.20</w:t>
            </w:r>
            <w:bookmarkStart w:id="0" w:name="_GoBack"/>
            <w:bookmarkEnd w:id="0"/>
          </w:p>
        </w:tc>
      </w:tr>
      <w:tr w:rsidR="00A16296" w:rsidRPr="0074505F" w:rsidTr="00BD06B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96" w:rsidRPr="0074505F" w:rsidRDefault="00A16296" w:rsidP="00A16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96" w:rsidRPr="0074505F" w:rsidRDefault="00A16296" w:rsidP="00A16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Pr="0074505F" w:rsidRDefault="00A16296" w:rsidP="00A16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74505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4505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Pr="0074505F" w:rsidRDefault="00A16296" w:rsidP="00A16296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A16296" w:rsidRPr="0074505F" w:rsidRDefault="00A16296" w:rsidP="00A16296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05F">
              <w:rPr>
                <w:rFonts w:ascii="Times New Roman" w:hAnsi="Times New Roman"/>
                <w:sz w:val="24"/>
                <w:szCs w:val="24"/>
              </w:rPr>
              <w:t>Добровидова</w:t>
            </w:r>
            <w:proofErr w:type="spellEnd"/>
            <w:r w:rsidRPr="0074505F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Pr="0074505F" w:rsidRDefault="00A16296" w:rsidP="00A16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color w:val="000000"/>
                <w:sz w:val="24"/>
                <w:szCs w:val="24"/>
              </w:rPr>
              <w:t>«Слагаемые здорового образа жизни»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Default="00A16296" w:rsidP="00A16296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16296" w:rsidRPr="0074505F" w:rsidRDefault="00A16296" w:rsidP="00A16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Учебник «Физическая культура» 5-6-7классы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Pr="0074505F" w:rsidRDefault="00A16296" w:rsidP="00A16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color w:val="000000"/>
                <w:sz w:val="24"/>
                <w:szCs w:val="24"/>
              </w:rPr>
              <w:t>Выучить определение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4505F">
              <w:rPr>
                <w:rFonts w:ascii="Times New Roman" w:hAnsi="Times New Roman"/>
                <w:color w:val="000000"/>
                <w:sz w:val="24"/>
                <w:szCs w:val="24"/>
              </w:rPr>
              <w:t>что такое слагаемые здорового образа жизни, записать на видео, написать свой режим дня и прислать</w:t>
            </w:r>
          </w:p>
        </w:tc>
      </w:tr>
      <w:tr w:rsidR="00A16296" w:rsidRPr="0074505F" w:rsidTr="00BD06B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96" w:rsidRPr="0074505F" w:rsidRDefault="00A16296" w:rsidP="00A16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96" w:rsidRPr="0074505F" w:rsidRDefault="00A16296" w:rsidP="00A16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Pr="0074505F" w:rsidRDefault="00A16296" w:rsidP="00A16296">
            <w:pPr>
              <w:tabs>
                <w:tab w:val="left" w:pos="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ab/>
              <w:t>Он-</w:t>
            </w:r>
            <w:proofErr w:type="spellStart"/>
            <w:r w:rsidRPr="0074505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4505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Pr="0074505F" w:rsidRDefault="00A16296" w:rsidP="00A16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A16296" w:rsidRPr="0074505F" w:rsidRDefault="00A16296" w:rsidP="00A16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05F">
              <w:rPr>
                <w:rFonts w:ascii="Times New Roman" w:hAnsi="Times New Roman"/>
                <w:sz w:val="24"/>
                <w:szCs w:val="24"/>
              </w:rPr>
              <w:t>Загадская</w:t>
            </w:r>
            <w:proofErr w:type="spellEnd"/>
            <w:r w:rsidRPr="0074505F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Pr="0074505F" w:rsidRDefault="00A16296" w:rsidP="00A16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тел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Default="00A16296" w:rsidP="00A16296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ZOOM (ссылка придет по электронной почте). </w:t>
            </w:r>
          </w:p>
          <w:p w:rsidR="00A16296" w:rsidRPr="0074505F" w:rsidRDefault="00A16296" w:rsidP="00A16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color w:val="000000"/>
                <w:sz w:val="24"/>
                <w:szCs w:val="24"/>
              </w:rPr>
              <w:t>П.19 прочитать ответить на вопросы 1и 2 устно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Pr="0074505F" w:rsidRDefault="00A16296" w:rsidP="00A16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color w:val="000000"/>
                <w:sz w:val="24"/>
                <w:szCs w:val="24"/>
              </w:rPr>
              <w:t>П.19 вопрос 3 письменно</w:t>
            </w:r>
          </w:p>
        </w:tc>
      </w:tr>
      <w:tr w:rsidR="00A16296" w:rsidRPr="0074505F" w:rsidTr="00BD06B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96" w:rsidRPr="0074505F" w:rsidRDefault="00A16296" w:rsidP="00A16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96" w:rsidRPr="0074505F" w:rsidRDefault="00A16296" w:rsidP="00A16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Pr="0074505F" w:rsidRDefault="00A16296" w:rsidP="00A16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74505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4505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Pr="0074505F" w:rsidRDefault="00A16296" w:rsidP="00A16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A16296" w:rsidRPr="0074505F" w:rsidRDefault="00A16296" w:rsidP="00A16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Pr="0074505F" w:rsidRDefault="00A16296" w:rsidP="00A16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Pr="0074505F" w:rsidRDefault="00A16296" w:rsidP="00A16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4505F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A16296" w:rsidRPr="0074505F" w:rsidRDefault="00A16296" w:rsidP="00A16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Учебник п.20 изучить, решить №136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Pr="0074505F" w:rsidRDefault="00A16296" w:rsidP="00A16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Выучить третий признак равенства треугольников,  №137</w:t>
            </w:r>
          </w:p>
        </w:tc>
      </w:tr>
      <w:tr w:rsidR="00A16296" w:rsidRPr="0074505F" w:rsidTr="00BD06B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Pr="0074505F" w:rsidRDefault="00A16296" w:rsidP="00A16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Pr="0074505F" w:rsidRDefault="00A16296" w:rsidP="00A16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Pr="0074505F" w:rsidRDefault="00A16296" w:rsidP="00A16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74505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4505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Pr="0074505F" w:rsidRDefault="00A16296" w:rsidP="00A16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A16296" w:rsidRPr="0074505F" w:rsidRDefault="00A16296" w:rsidP="00A16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Pr="0074505F" w:rsidRDefault="00A16296" w:rsidP="00A16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Опера Ж. Бизе «Кармен»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Pr="0074505F" w:rsidRDefault="00A16296" w:rsidP="00A16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4505F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A16296" w:rsidRPr="0074505F" w:rsidRDefault="00A16296" w:rsidP="00A16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Учебник стр.48-52   читать, прослушать оперу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Pr="0074505F" w:rsidRDefault="00A16296" w:rsidP="00A16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296" w:rsidRPr="0074505F" w:rsidTr="00BD06B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Pr="0074505F" w:rsidRDefault="00A16296" w:rsidP="00A16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Pr="00D75A53" w:rsidRDefault="00A16296" w:rsidP="00A1629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Pr="00D75A53" w:rsidRDefault="00A16296" w:rsidP="00A1629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Pr="00D75A53" w:rsidRDefault="00A16296" w:rsidP="00A1629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Pr="00D75A53" w:rsidRDefault="00A16296" w:rsidP="00A1629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Pr="00680F09" w:rsidRDefault="00A16296" w:rsidP="00A1629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6" w:rsidRPr="0074505F" w:rsidRDefault="00A16296" w:rsidP="00A16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3F33" w:rsidRPr="0074505F" w:rsidRDefault="0074505F" w:rsidP="0074505F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AB3F33" w:rsidRPr="0074505F" w:rsidSect="00AB3F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79"/>
    <w:rsid w:val="00074296"/>
    <w:rsid w:val="00084C6B"/>
    <w:rsid w:val="000A50FA"/>
    <w:rsid w:val="000F52D5"/>
    <w:rsid w:val="00163D15"/>
    <w:rsid w:val="00174310"/>
    <w:rsid w:val="001A5086"/>
    <w:rsid w:val="00292495"/>
    <w:rsid w:val="002B0263"/>
    <w:rsid w:val="002F4EA9"/>
    <w:rsid w:val="00303D41"/>
    <w:rsid w:val="004B7B32"/>
    <w:rsid w:val="005E25FA"/>
    <w:rsid w:val="006814B8"/>
    <w:rsid w:val="0074505F"/>
    <w:rsid w:val="007971DC"/>
    <w:rsid w:val="007D2420"/>
    <w:rsid w:val="00923178"/>
    <w:rsid w:val="00A106E1"/>
    <w:rsid w:val="00A16296"/>
    <w:rsid w:val="00A3637F"/>
    <w:rsid w:val="00AB3F33"/>
    <w:rsid w:val="00B71D3C"/>
    <w:rsid w:val="00BC4814"/>
    <w:rsid w:val="00BD06BC"/>
    <w:rsid w:val="00BF1679"/>
    <w:rsid w:val="00C35A1A"/>
    <w:rsid w:val="00D17C6C"/>
    <w:rsid w:val="00D55117"/>
    <w:rsid w:val="00E67BE5"/>
    <w:rsid w:val="00FC04C9"/>
    <w:rsid w:val="00FD6936"/>
    <w:rsid w:val="00F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E0EA"/>
  <w15:docId w15:val="{C163748E-2708-4BF8-A4BB-D46DDDE2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F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3F3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0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</dc:creator>
  <cp:keywords/>
  <dc:description/>
  <cp:lastModifiedBy>Irina</cp:lastModifiedBy>
  <cp:revision>30</cp:revision>
  <dcterms:created xsi:type="dcterms:W3CDTF">2020-11-06T16:24:00Z</dcterms:created>
  <dcterms:modified xsi:type="dcterms:W3CDTF">2020-11-29T10:03:00Z</dcterms:modified>
</cp:coreProperties>
</file>