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F70F35">
        <w:rPr>
          <w:rFonts w:ascii="Times New Roman" w:hAnsi="Times New Roman" w:cs="Times New Roman"/>
          <w:b/>
          <w:sz w:val="24"/>
          <w:szCs w:val="24"/>
        </w:rPr>
        <w:t>17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706" w:type="dxa"/>
        <w:tblInd w:w="-572" w:type="dxa"/>
        <w:tblLayout w:type="fixed"/>
        <w:tblLook w:val="04A0"/>
      </w:tblPr>
      <w:tblGrid>
        <w:gridCol w:w="808"/>
        <w:gridCol w:w="1231"/>
        <w:gridCol w:w="2331"/>
        <w:gridCol w:w="1968"/>
        <w:gridCol w:w="2291"/>
        <w:gridCol w:w="3817"/>
        <w:gridCol w:w="3260"/>
      </w:tblGrid>
      <w:tr w:rsidR="00EB7C29" w:rsidTr="00F70F35">
        <w:tc>
          <w:tcPr>
            <w:tcW w:w="80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1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31842" w:rsidTr="00F70F35">
        <w:tc>
          <w:tcPr>
            <w:tcW w:w="808" w:type="dxa"/>
          </w:tcPr>
          <w:p w:rsidR="00531842" w:rsidRDefault="00531842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531842" w:rsidRDefault="00531842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1" w:type="dxa"/>
          </w:tcPr>
          <w:p w:rsidR="00531842" w:rsidRDefault="00531842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8" w:type="dxa"/>
          </w:tcPr>
          <w:p w:rsidR="00531842" w:rsidRPr="00C02193" w:rsidRDefault="00531842" w:rsidP="00F70F3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31842" w:rsidRPr="00DD7E22" w:rsidRDefault="00531842" w:rsidP="00F70F3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91" w:type="dxa"/>
          </w:tcPr>
          <w:p w:rsidR="00531842" w:rsidRDefault="00531842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совершенствование. Футбол»</w:t>
            </w:r>
          </w:p>
        </w:tc>
        <w:tc>
          <w:tcPr>
            <w:tcW w:w="3817" w:type="dxa"/>
          </w:tcPr>
          <w:p w:rsidR="00531842" w:rsidRPr="00A842F3" w:rsidRDefault="00531842" w:rsidP="00F70F3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12, РЭШ, физическая культура, 7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531842" w:rsidRDefault="00D256D7" w:rsidP="000B10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"https://resh.edu.ru/subject/lesson/3200/start/"</w:instrText>
            </w:r>
            <w:r>
              <w:fldChar w:fldCharType="separate"/>
            </w:r>
            <w:r w:rsidR="00531842" w:rsidRPr="00946F9C">
              <w:rPr>
                <w:rFonts w:ascii="Calibri" w:eastAsia="Calibri" w:hAnsi="Calibri" w:cs="Times New Roman"/>
                <w:color w:val="0000FF"/>
                <w:u w:val="single"/>
              </w:rPr>
              <w:t>https://resh.edu.ru/subject/lesson/3200/start/</w:t>
            </w:r>
            <w:r>
              <w:fldChar w:fldCharType="end"/>
            </w:r>
          </w:p>
        </w:tc>
        <w:tc>
          <w:tcPr>
            <w:tcW w:w="3260" w:type="dxa"/>
          </w:tcPr>
          <w:p w:rsidR="00531842" w:rsidRDefault="00531842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12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31842" w:rsidTr="00F70F35">
        <w:tc>
          <w:tcPr>
            <w:tcW w:w="808" w:type="dxa"/>
          </w:tcPr>
          <w:p w:rsidR="00531842" w:rsidRDefault="00531842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531842" w:rsidRDefault="00531842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31" w:type="dxa"/>
          </w:tcPr>
          <w:p w:rsidR="00531842" w:rsidRDefault="00531842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ЭОР, работа с учебником</w:t>
            </w:r>
          </w:p>
        </w:tc>
        <w:tc>
          <w:tcPr>
            <w:tcW w:w="1968" w:type="dxa"/>
          </w:tcPr>
          <w:p w:rsidR="00531842" w:rsidRPr="006A7C4A" w:rsidRDefault="00531842" w:rsidP="00F70F35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531842" w:rsidRPr="00DD7E22" w:rsidRDefault="00531842" w:rsidP="00F70F3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91" w:type="dxa"/>
          </w:tcPr>
          <w:p w:rsidR="00531842" w:rsidRDefault="00531842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квадрата разности</w:t>
            </w:r>
          </w:p>
        </w:tc>
        <w:tc>
          <w:tcPr>
            <w:tcW w:w="3817" w:type="dxa"/>
          </w:tcPr>
          <w:p w:rsidR="00531842" w:rsidRDefault="00D256D7" w:rsidP="00F70F35">
            <w:hyperlink r:id="rId5" w:history="1">
              <w:r w:rsidR="00531842">
                <w:rPr>
                  <w:rStyle w:val="a5"/>
                </w:rPr>
                <w:t>https://resh.edu.ru/subject/lesson/7264/start/</w:t>
              </w:r>
            </w:hyperlink>
          </w:p>
          <w:p w:rsidR="00531842" w:rsidRDefault="00531842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п.7.5 до конца</w:t>
            </w:r>
          </w:p>
        </w:tc>
        <w:tc>
          <w:tcPr>
            <w:tcW w:w="3260" w:type="dxa"/>
          </w:tcPr>
          <w:p w:rsidR="00531842" w:rsidRDefault="00531842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№728</w:t>
            </w:r>
          </w:p>
        </w:tc>
      </w:tr>
      <w:tr w:rsidR="00531842" w:rsidTr="00F70F35">
        <w:tc>
          <w:tcPr>
            <w:tcW w:w="808" w:type="dxa"/>
          </w:tcPr>
          <w:p w:rsidR="00531842" w:rsidRDefault="00531842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531842" w:rsidRDefault="00531842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31" w:type="dxa"/>
          </w:tcPr>
          <w:p w:rsidR="00531842" w:rsidRDefault="00531842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68" w:type="dxa"/>
          </w:tcPr>
          <w:p w:rsidR="00531842" w:rsidRPr="000F5E09" w:rsidRDefault="00531842" w:rsidP="00F70F3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31842" w:rsidRPr="00DD7E22" w:rsidRDefault="00531842" w:rsidP="00F70F3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91" w:type="dxa"/>
          </w:tcPr>
          <w:p w:rsidR="00531842" w:rsidRDefault="00531842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3817" w:type="dxa"/>
          </w:tcPr>
          <w:p w:rsidR="00531842" w:rsidRDefault="00D256D7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234C">
                <w:rPr>
                  <w:rStyle w:val="a5"/>
                </w:rPr>
                <w:t>https://www.youtube.com/watch?v=A0aNm__VRUo</w:t>
              </w:r>
            </w:hyperlink>
          </w:p>
        </w:tc>
        <w:tc>
          <w:tcPr>
            <w:tcW w:w="3260" w:type="dxa"/>
          </w:tcPr>
          <w:p w:rsidR="00531842" w:rsidRDefault="007B0D1B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 ответить на вопросы</w:t>
            </w:r>
          </w:p>
        </w:tc>
      </w:tr>
      <w:tr w:rsidR="00672584" w:rsidTr="00F70F35">
        <w:tc>
          <w:tcPr>
            <w:tcW w:w="808" w:type="dxa"/>
          </w:tcPr>
          <w:p w:rsidR="00672584" w:rsidRDefault="006725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672584" w:rsidRDefault="00672584" w:rsidP="00F7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1" w:type="dxa"/>
          </w:tcPr>
          <w:p w:rsidR="00672584" w:rsidRDefault="00672584" w:rsidP="00F70F35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1968" w:type="dxa"/>
          </w:tcPr>
          <w:p w:rsidR="00672584" w:rsidRDefault="00672584" w:rsidP="00F70F35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География.</w:t>
            </w:r>
          </w:p>
          <w:p w:rsidR="00672584" w:rsidRDefault="00672584" w:rsidP="00F70F35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З.Б</w:t>
            </w:r>
          </w:p>
        </w:tc>
        <w:tc>
          <w:tcPr>
            <w:tcW w:w="2291" w:type="dxa"/>
          </w:tcPr>
          <w:p w:rsidR="00672584" w:rsidRPr="0065066B" w:rsidRDefault="00672584" w:rsidP="00F70F35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Разнообразие природы Евразии.</w:t>
            </w:r>
          </w:p>
        </w:tc>
        <w:tc>
          <w:tcPr>
            <w:tcW w:w="3817" w:type="dxa"/>
          </w:tcPr>
          <w:p w:rsidR="00672584" w:rsidRPr="0065066B" w:rsidRDefault="00672584" w:rsidP="00F70F35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Учебник</w:t>
            </w:r>
            <w:proofErr w:type="gramStart"/>
            <w:r>
              <w:t>.П</w:t>
            </w:r>
            <w:proofErr w:type="gramEnd"/>
            <w:r>
              <w:t>.53, вопросы. Работаем с картами.</w:t>
            </w:r>
          </w:p>
        </w:tc>
        <w:tc>
          <w:tcPr>
            <w:tcW w:w="3260" w:type="dxa"/>
          </w:tcPr>
          <w:p w:rsidR="00672584" w:rsidRPr="0065066B" w:rsidRDefault="00672584" w:rsidP="00F70F35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 xml:space="preserve">П.53, вопросы. Письменно зад.1 </w:t>
            </w:r>
            <w:proofErr w:type="gramStart"/>
            <w:r>
              <w:t>из</w:t>
            </w:r>
            <w:proofErr w:type="gramEnd"/>
            <w:r>
              <w:t xml:space="preserve"> « От теории к практике ». Прислать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или  ВК.</w:t>
            </w:r>
          </w:p>
        </w:tc>
      </w:tr>
      <w:tr w:rsidR="00672584" w:rsidTr="00F70F35">
        <w:tc>
          <w:tcPr>
            <w:tcW w:w="15706" w:type="dxa"/>
            <w:gridSpan w:val="7"/>
          </w:tcPr>
          <w:p w:rsidR="00672584" w:rsidRPr="008E42BF" w:rsidRDefault="00672584" w:rsidP="00B3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72584" w:rsidTr="00F70F35">
        <w:tc>
          <w:tcPr>
            <w:tcW w:w="808" w:type="dxa"/>
          </w:tcPr>
          <w:p w:rsidR="00672584" w:rsidRDefault="006725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672584" w:rsidRDefault="006725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1" w:type="dxa"/>
          </w:tcPr>
          <w:p w:rsidR="00672584" w:rsidRPr="00F70F35" w:rsidRDefault="00672584" w:rsidP="00C2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68" w:type="dxa"/>
          </w:tcPr>
          <w:p w:rsidR="00672584" w:rsidRPr="00F70F35" w:rsidRDefault="00672584" w:rsidP="00C2795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72584" w:rsidRPr="00F70F35" w:rsidRDefault="00672584" w:rsidP="00C2795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35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F70F35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291" w:type="dxa"/>
          </w:tcPr>
          <w:p w:rsidR="00672584" w:rsidRPr="00F70F35" w:rsidRDefault="00672584" w:rsidP="00C27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Фразы, которые служат инструкцией к выполнению определенных действий.</w:t>
            </w:r>
          </w:p>
        </w:tc>
        <w:tc>
          <w:tcPr>
            <w:tcW w:w="3817" w:type="dxa"/>
          </w:tcPr>
          <w:p w:rsidR="00672584" w:rsidRPr="00F70F35" w:rsidRDefault="00672584" w:rsidP="00C2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35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Стр.74 упр.8. Использую слово </w:t>
            </w:r>
            <w:r w:rsidRPr="00F70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F70F35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правильной форме, заполните предложения в тестовой форме.</w:t>
            </w:r>
          </w:p>
        </w:tc>
        <w:tc>
          <w:tcPr>
            <w:tcW w:w="3260" w:type="dxa"/>
          </w:tcPr>
          <w:p w:rsidR="00672584" w:rsidRPr="00F70F35" w:rsidRDefault="00672584" w:rsidP="00C2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35">
              <w:rPr>
                <w:rFonts w:ascii="Times New Roman" w:hAnsi="Times New Roman" w:cs="Times New Roman"/>
                <w:sz w:val="24"/>
                <w:szCs w:val="24"/>
              </w:rPr>
              <w:t>Стр.74 упр.9. Выполнить по заданию. Письменно в тестовой форме.</w:t>
            </w:r>
          </w:p>
          <w:p w:rsidR="00672584" w:rsidRPr="00F70F35" w:rsidRDefault="00672584" w:rsidP="00C2795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F3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F70F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70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F3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70F3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672584" w:rsidTr="00F70F35">
        <w:tc>
          <w:tcPr>
            <w:tcW w:w="808" w:type="dxa"/>
          </w:tcPr>
          <w:p w:rsidR="00672584" w:rsidRDefault="006725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672584" w:rsidRDefault="006725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31" w:type="dxa"/>
          </w:tcPr>
          <w:p w:rsidR="00672584" w:rsidRPr="00F70F35" w:rsidRDefault="0067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68" w:type="dxa"/>
          </w:tcPr>
          <w:p w:rsidR="00672584" w:rsidRPr="00F70F35" w:rsidRDefault="00672584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F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70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(ИГЗ)</w:t>
            </w:r>
          </w:p>
          <w:p w:rsidR="00672584" w:rsidRPr="000B1053" w:rsidRDefault="0067258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1053">
              <w:rPr>
                <w:rFonts w:ascii="Times New Roman" w:hAnsi="Times New Roman" w:cs="Times New Roman"/>
                <w:sz w:val="24"/>
                <w:szCs w:val="24"/>
              </w:rPr>
              <w:t>Неверова Л.Н</w:t>
            </w:r>
          </w:p>
        </w:tc>
        <w:tc>
          <w:tcPr>
            <w:tcW w:w="2291" w:type="dxa"/>
          </w:tcPr>
          <w:p w:rsidR="00672584" w:rsidRPr="00F70F35" w:rsidRDefault="0067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ВПР. Выполнение 7 варианта</w:t>
            </w:r>
          </w:p>
        </w:tc>
        <w:tc>
          <w:tcPr>
            <w:tcW w:w="3817" w:type="dxa"/>
          </w:tcPr>
          <w:p w:rsidR="00672584" w:rsidRPr="00F70F35" w:rsidRDefault="0067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35">
              <w:rPr>
                <w:rFonts w:ascii="Times New Roman" w:hAnsi="Times New Roman" w:cs="Times New Roman"/>
                <w:sz w:val="24"/>
                <w:szCs w:val="24"/>
              </w:rPr>
              <w:t>Работа с тренажёрами по ВПР. Разбор заданий в 7 варианте</w:t>
            </w:r>
          </w:p>
        </w:tc>
        <w:tc>
          <w:tcPr>
            <w:tcW w:w="3260" w:type="dxa"/>
          </w:tcPr>
          <w:p w:rsidR="00672584" w:rsidRPr="00F70F35" w:rsidRDefault="0067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35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7 варианта. Передать работу одним из удобных способов.</w:t>
            </w:r>
          </w:p>
        </w:tc>
      </w:tr>
      <w:tr w:rsidR="00672584" w:rsidTr="00F70F35">
        <w:tc>
          <w:tcPr>
            <w:tcW w:w="808" w:type="dxa"/>
          </w:tcPr>
          <w:p w:rsidR="00672584" w:rsidRDefault="006725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672584" w:rsidRDefault="006725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31" w:type="dxa"/>
          </w:tcPr>
          <w:p w:rsidR="00672584" w:rsidRDefault="006725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68" w:type="dxa"/>
          </w:tcPr>
          <w:p w:rsidR="00672584" w:rsidRDefault="00672584" w:rsidP="000F5E0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«Классный огонек»</w:t>
            </w:r>
          </w:p>
          <w:p w:rsidR="00672584" w:rsidRPr="00C02193" w:rsidRDefault="00672584" w:rsidP="000F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91" w:type="dxa"/>
          </w:tcPr>
          <w:p w:rsidR="00672584" w:rsidRDefault="006725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Политинформация.  </w:t>
            </w:r>
          </w:p>
          <w:p w:rsidR="00672584" w:rsidRPr="00EB7C29" w:rsidRDefault="00672584" w:rsidP="00EB7C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недели в стране и мире.</w:t>
            </w:r>
          </w:p>
        </w:tc>
        <w:tc>
          <w:tcPr>
            <w:tcW w:w="3817" w:type="dxa"/>
          </w:tcPr>
          <w:p w:rsidR="00672584" w:rsidRDefault="006725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новости по телевизор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ежедневно) , а в воскресение новости за неделю</w:t>
            </w:r>
          </w:p>
        </w:tc>
        <w:tc>
          <w:tcPr>
            <w:tcW w:w="3260" w:type="dxa"/>
          </w:tcPr>
          <w:p w:rsidR="00672584" w:rsidRDefault="006725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F70F3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24B11"/>
    <w:rsid w:val="00073961"/>
    <w:rsid w:val="000B1053"/>
    <w:rsid w:val="000F5E09"/>
    <w:rsid w:val="003827F8"/>
    <w:rsid w:val="00530BC4"/>
    <w:rsid w:val="00531842"/>
    <w:rsid w:val="00542403"/>
    <w:rsid w:val="00672584"/>
    <w:rsid w:val="0067697C"/>
    <w:rsid w:val="006A7C4A"/>
    <w:rsid w:val="007B0D1B"/>
    <w:rsid w:val="007E58E8"/>
    <w:rsid w:val="007E7210"/>
    <w:rsid w:val="00863D11"/>
    <w:rsid w:val="008B6308"/>
    <w:rsid w:val="008E42BF"/>
    <w:rsid w:val="0099351B"/>
    <w:rsid w:val="009E6B44"/>
    <w:rsid w:val="009F07B7"/>
    <w:rsid w:val="00B044D1"/>
    <w:rsid w:val="00B35EC1"/>
    <w:rsid w:val="00C02193"/>
    <w:rsid w:val="00D256D7"/>
    <w:rsid w:val="00DB64BA"/>
    <w:rsid w:val="00DB7907"/>
    <w:rsid w:val="00DD7E22"/>
    <w:rsid w:val="00E7234C"/>
    <w:rsid w:val="00E84FCC"/>
    <w:rsid w:val="00EB7C29"/>
    <w:rsid w:val="00F70F35"/>
    <w:rsid w:val="00F8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27F8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9E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0aNm__VRUo" TargetMode="External"/><Relationship Id="rId5" Type="http://schemas.openxmlformats.org/officeDocument/2006/relationships/hyperlink" Target="https://resh.edu.ru/subject/lesson/7264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22</cp:revision>
  <dcterms:created xsi:type="dcterms:W3CDTF">2020-04-03T12:23:00Z</dcterms:created>
  <dcterms:modified xsi:type="dcterms:W3CDTF">2020-04-16T06:44:00Z</dcterms:modified>
</cp:coreProperties>
</file>