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B5D" w:rsidRPr="00B25FF1" w:rsidRDefault="004E2B5D" w:rsidP="004E2B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FF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8класса ГБОУ СОШ </w:t>
      </w:r>
      <w:proofErr w:type="spellStart"/>
      <w:r w:rsidRPr="00B25FF1">
        <w:rPr>
          <w:rFonts w:ascii="Times New Roman" w:hAnsi="Times New Roman" w:cs="Times New Roman"/>
          <w:b/>
          <w:sz w:val="24"/>
          <w:szCs w:val="24"/>
        </w:rPr>
        <w:t>с.Андросовка</w:t>
      </w:r>
      <w:proofErr w:type="spellEnd"/>
      <w:r w:rsidRPr="00B25FF1">
        <w:rPr>
          <w:rFonts w:ascii="Times New Roman" w:hAnsi="Times New Roman" w:cs="Times New Roman"/>
          <w:b/>
          <w:sz w:val="24"/>
          <w:szCs w:val="24"/>
        </w:rPr>
        <w:t xml:space="preserve"> на 7.12.2020 г.</w:t>
      </w:r>
    </w:p>
    <w:tbl>
      <w:tblPr>
        <w:tblStyle w:val="a3"/>
        <w:tblW w:w="16032" w:type="dxa"/>
        <w:tblInd w:w="-572" w:type="dxa"/>
        <w:tblLook w:val="04A0" w:firstRow="1" w:lastRow="0" w:firstColumn="1" w:lastColumn="0" w:noHBand="0" w:noVBand="1"/>
      </w:tblPr>
      <w:tblGrid>
        <w:gridCol w:w="785"/>
        <w:gridCol w:w="910"/>
        <w:gridCol w:w="1593"/>
        <w:gridCol w:w="2250"/>
        <w:gridCol w:w="2230"/>
        <w:gridCol w:w="5245"/>
        <w:gridCol w:w="2976"/>
        <w:gridCol w:w="43"/>
      </w:tblGrid>
      <w:tr w:rsidR="004E2B5D" w:rsidRPr="00B25FF1" w:rsidTr="00D616D6">
        <w:trPr>
          <w:gridAfter w:val="1"/>
          <w:wAfter w:w="43" w:type="dxa"/>
        </w:trPr>
        <w:tc>
          <w:tcPr>
            <w:tcW w:w="785" w:type="dxa"/>
          </w:tcPr>
          <w:p w:rsidR="004E2B5D" w:rsidRPr="00B25FF1" w:rsidRDefault="004E2B5D" w:rsidP="00D61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FF1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</w:tcPr>
          <w:p w:rsidR="004E2B5D" w:rsidRPr="00B25FF1" w:rsidRDefault="004E2B5D" w:rsidP="00D61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FF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93" w:type="dxa"/>
          </w:tcPr>
          <w:p w:rsidR="004E2B5D" w:rsidRPr="00B25FF1" w:rsidRDefault="004E2B5D" w:rsidP="00D61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FF1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50" w:type="dxa"/>
          </w:tcPr>
          <w:p w:rsidR="004E2B5D" w:rsidRPr="00B25FF1" w:rsidRDefault="004E2B5D" w:rsidP="00D61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FF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230" w:type="dxa"/>
          </w:tcPr>
          <w:p w:rsidR="004E2B5D" w:rsidRPr="00B25FF1" w:rsidRDefault="004E2B5D" w:rsidP="00D61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FF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4E2B5D" w:rsidRPr="00B25FF1" w:rsidRDefault="004E2B5D" w:rsidP="00D61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FF1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76" w:type="dxa"/>
          </w:tcPr>
          <w:p w:rsidR="004E2B5D" w:rsidRPr="00B25FF1" w:rsidRDefault="004E2B5D" w:rsidP="00D61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FF1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462883" w:rsidRPr="00B25FF1" w:rsidTr="00D616D6">
        <w:trPr>
          <w:gridAfter w:val="1"/>
          <w:wAfter w:w="43" w:type="dxa"/>
        </w:trPr>
        <w:tc>
          <w:tcPr>
            <w:tcW w:w="785" w:type="dxa"/>
          </w:tcPr>
          <w:p w:rsidR="00462883" w:rsidRPr="00B25FF1" w:rsidRDefault="00462883" w:rsidP="00462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462883" w:rsidRPr="00D75A53" w:rsidRDefault="00462883" w:rsidP="0046288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1593" w:type="dxa"/>
          </w:tcPr>
          <w:p w:rsidR="00462883" w:rsidRPr="00D75A53" w:rsidRDefault="00462883" w:rsidP="00462883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50" w:type="dxa"/>
          </w:tcPr>
          <w:p w:rsidR="00462883" w:rsidRPr="00D75A53" w:rsidRDefault="00462883" w:rsidP="00462883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М.Н.</w:t>
            </w:r>
          </w:p>
        </w:tc>
        <w:tc>
          <w:tcPr>
            <w:tcW w:w="2230" w:type="dxa"/>
          </w:tcPr>
          <w:p w:rsidR="00462883" w:rsidRPr="00D75A53" w:rsidRDefault="00462883" w:rsidP="0046288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5245" w:type="dxa"/>
          </w:tcPr>
          <w:p w:rsidR="00462883" w:rsidRPr="00D75A53" w:rsidRDefault="00462883" w:rsidP="0046288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976" w:type="dxa"/>
          </w:tcPr>
          <w:p w:rsidR="00462883" w:rsidRPr="00B25FF1" w:rsidRDefault="00462883" w:rsidP="00462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2883" w:rsidRPr="00B25FF1" w:rsidTr="00D616D6">
        <w:trPr>
          <w:gridAfter w:val="1"/>
          <w:wAfter w:w="43" w:type="dxa"/>
        </w:trPr>
        <w:tc>
          <w:tcPr>
            <w:tcW w:w="785" w:type="dxa"/>
          </w:tcPr>
          <w:p w:rsidR="00462883" w:rsidRPr="00B25FF1" w:rsidRDefault="00462883" w:rsidP="0046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462883" w:rsidRPr="00B25FF1" w:rsidRDefault="00462883" w:rsidP="0046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F1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83" w:rsidRDefault="00462883" w:rsidP="0046288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83" w:rsidRDefault="00462883" w:rsidP="0046288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Терёхин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83" w:rsidRDefault="00462883" w:rsidP="0046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«Театр». Проверка знаний и умений учащихся.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83" w:rsidRDefault="00462883" w:rsidP="004628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462883" w:rsidRDefault="00462883" w:rsidP="004628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883" w:rsidRDefault="00462883" w:rsidP="0046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Учебник c. 67-68 упр. 7-9</w:t>
            </w:r>
            <w:r w:rsidRPr="00AC1238">
              <w:rPr>
                <w:rFonts w:ascii="Times New Roman" w:hAnsi="Times New Roman" w:cs="Times New Roman"/>
                <w:sz w:val="24"/>
                <w:szCs w:val="24"/>
              </w:rPr>
              <w:t>. Выписываем задание с переводом и объяснением.</w:t>
            </w:r>
          </w:p>
          <w:p w:rsidR="00462883" w:rsidRPr="00961031" w:rsidRDefault="00462883" w:rsidP="00462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83" w:rsidRDefault="00462883" w:rsidP="0046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68 упр. 10,11. </w:t>
            </w:r>
            <w:r w:rsidRPr="00AC1238">
              <w:rPr>
                <w:rFonts w:ascii="Times New Roman" w:hAnsi="Times New Roman" w:cs="Times New Roman"/>
                <w:sz w:val="24"/>
                <w:szCs w:val="24"/>
              </w:rPr>
              <w:t>Выписываем задание с переводом и объяснением.</w:t>
            </w:r>
          </w:p>
          <w:p w:rsidR="00462883" w:rsidRDefault="00462883" w:rsidP="0046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фотографии выполненных заданий в хорошем качестве на почту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2883" w:rsidRPr="00B25FF1" w:rsidTr="00D616D6">
        <w:trPr>
          <w:gridAfter w:val="1"/>
          <w:wAfter w:w="43" w:type="dxa"/>
        </w:trPr>
        <w:tc>
          <w:tcPr>
            <w:tcW w:w="785" w:type="dxa"/>
          </w:tcPr>
          <w:p w:rsidR="00462883" w:rsidRPr="00B25FF1" w:rsidRDefault="00462883" w:rsidP="0046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462883" w:rsidRPr="00B25FF1" w:rsidRDefault="00462883" w:rsidP="0046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F1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593" w:type="dxa"/>
          </w:tcPr>
          <w:p w:rsidR="00462883" w:rsidRDefault="00462883" w:rsidP="004628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250" w:type="dxa"/>
          </w:tcPr>
          <w:p w:rsidR="00462883" w:rsidRDefault="00462883" w:rsidP="004628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462883" w:rsidRPr="00DD7E22" w:rsidRDefault="00462883" w:rsidP="004628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2230" w:type="dxa"/>
          </w:tcPr>
          <w:p w:rsidR="00462883" w:rsidRPr="00A6396D" w:rsidRDefault="00462883" w:rsidP="004628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Индия</w:t>
            </w:r>
          </w:p>
        </w:tc>
        <w:tc>
          <w:tcPr>
            <w:tcW w:w="5245" w:type="dxa"/>
          </w:tcPr>
          <w:p w:rsidR="00462883" w:rsidRPr="0072494F" w:rsidRDefault="00462883" w:rsidP="004628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ссылка придет по электронной почте).</w:t>
            </w:r>
          </w:p>
          <w:p w:rsidR="00462883" w:rsidRDefault="00462883" w:rsidP="004628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РЭШ</w:t>
            </w:r>
          </w:p>
          <w:p w:rsidR="00462883" w:rsidRDefault="00462883" w:rsidP="0046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тех, кто не имеет возможности подключения: учебник, изучить п. 22</w:t>
            </w:r>
          </w:p>
        </w:tc>
        <w:tc>
          <w:tcPr>
            <w:tcW w:w="2976" w:type="dxa"/>
          </w:tcPr>
          <w:p w:rsidR="00462883" w:rsidRDefault="00462883" w:rsidP="004628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22, ответить на вопросы</w:t>
            </w:r>
          </w:p>
          <w:p w:rsidR="00462883" w:rsidRDefault="00462883" w:rsidP="004628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883" w:rsidRPr="00B25FF1" w:rsidTr="00D616D6">
        <w:trPr>
          <w:gridAfter w:val="1"/>
          <w:wAfter w:w="43" w:type="dxa"/>
        </w:trPr>
        <w:tc>
          <w:tcPr>
            <w:tcW w:w="785" w:type="dxa"/>
          </w:tcPr>
          <w:p w:rsidR="00462883" w:rsidRPr="00B25FF1" w:rsidRDefault="00462883" w:rsidP="0046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462883" w:rsidRPr="00B25FF1" w:rsidRDefault="00462883" w:rsidP="0046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F1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83" w:rsidRDefault="00462883" w:rsidP="004628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83" w:rsidRDefault="00462883" w:rsidP="00462883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География. </w:t>
            </w:r>
          </w:p>
          <w:p w:rsidR="00462883" w:rsidRDefault="00462883" w:rsidP="00462883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Шарафутдинова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83" w:rsidRDefault="00462883" w:rsidP="004628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Моря, омывающие терр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иторию России.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83" w:rsidRDefault="00462883" w:rsidP="004628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ZOOM (ссылка придет по электронной почте). Для тех, кто не имеет возможности подключения:</w:t>
            </w:r>
          </w:p>
          <w:p w:rsidR="00462883" w:rsidRDefault="00462883" w:rsidP="004628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Учебник. П.21, изучить материал, рассмотреть рисунки и дать общую характеристику одного из морей,  омывающих берега России по плану на стр.332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83" w:rsidRDefault="00462883" w:rsidP="004628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Учебник. П.21., вопросы в конце параграфа разобрать устно. Характеристику моря прислать на почту.</w:t>
            </w:r>
          </w:p>
        </w:tc>
      </w:tr>
      <w:tr w:rsidR="00462883" w:rsidRPr="00B25FF1" w:rsidTr="00D616D6">
        <w:tc>
          <w:tcPr>
            <w:tcW w:w="16032" w:type="dxa"/>
            <w:gridSpan w:val="8"/>
          </w:tcPr>
          <w:p w:rsidR="00462883" w:rsidRPr="00B25FF1" w:rsidRDefault="00462883" w:rsidP="0046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F1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462883" w:rsidRPr="00B25FF1" w:rsidTr="00D616D6">
        <w:trPr>
          <w:gridAfter w:val="1"/>
          <w:wAfter w:w="43" w:type="dxa"/>
        </w:trPr>
        <w:tc>
          <w:tcPr>
            <w:tcW w:w="785" w:type="dxa"/>
          </w:tcPr>
          <w:p w:rsidR="00462883" w:rsidRPr="00B25FF1" w:rsidRDefault="00462883" w:rsidP="0046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462883" w:rsidRPr="00B25FF1" w:rsidRDefault="00462883" w:rsidP="0046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F1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83" w:rsidRDefault="00462883" w:rsidP="0046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83" w:rsidRDefault="00462883" w:rsidP="0046288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ОБЖ,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Терёхин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83" w:rsidRDefault="00462883" w:rsidP="0046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40DBF">
              <w:rPr>
                <w:rFonts w:ascii="Times New Roman" w:hAnsi="Times New Roman" w:cs="Times New Roman"/>
                <w:sz w:val="24"/>
                <w:szCs w:val="24"/>
              </w:rPr>
              <w:t>Классификация чрезвычайных ситуаций техногенного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Урок изучения нового материала.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83" w:rsidRDefault="00462883" w:rsidP="004628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462883" w:rsidRDefault="00462883" w:rsidP="0046288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Интернет-ресурс </w:t>
            </w:r>
            <w:hyperlink r:id="rId5" w:history="1">
              <w:r w:rsidRPr="00BC1238">
                <w:rPr>
                  <w:rStyle w:val="a4"/>
                </w:rPr>
                <w:t>https://tepka.ru/OBZh_8/13.html</w:t>
              </w:r>
            </w:hyperlink>
          </w:p>
          <w:p w:rsidR="00462883" w:rsidRDefault="00462883" w:rsidP="0046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Прочтение материала, конспектирование и запись определений в тетрадь.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83" w:rsidRDefault="00462883" w:rsidP="0046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в конце темы и выполнить задание. Прислать фотографии выполненных заданий в хорошем качестве на почту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62883" w:rsidRPr="00B25FF1" w:rsidTr="00D616D6">
        <w:trPr>
          <w:gridAfter w:val="1"/>
          <w:wAfter w:w="43" w:type="dxa"/>
        </w:trPr>
        <w:tc>
          <w:tcPr>
            <w:tcW w:w="785" w:type="dxa"/>
          </w:tcPr>
          <w:p w:rsidR="00462883" w:rsidRPr="00B25FF1" w:rsidRDefault="00462883" w:rsidP="0046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</w:tcPr>
          <w:p w:rsidR="00462883" w:rsidRPr="00B25FF1" w:rsidRDefault="00462883" w:rsidP="0046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F1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593" w:type="dxa"/>
          </w:tcPr>
          <w:p w:rsidR="00462883" w:rsidRPr="00B25FF1" w:rsidRDefault="00462883" w:rsidP="0046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FF1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B25FF1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B25FF1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250" w:type="dxa"/>
          </w:tcPr>
          <w:p w:rsidR="00462883" w:rsidRPr="00B25FF1" w:rsidRDefault="00462883" w:rsidP="0046288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5FF1">
              <w:rPr>
                <w:rFonts w:ascii="Times New Roman" w:hAnsi="Times New Roman" w:cs="Times New Roman"/>
                <w:sz w:val="24"/>
                <w:szCs w:val="24"/>
              </w:rPr>
              <w:t>Информатика, Карпова И.А.</w:t>
            </w:r>
          </w:p>
        </w:tc>
        <w:tc>
          <w:tcPr>
            <w:tcW w:w="2230" w:type="dxa"/>
          </w:tcPr>
          <w:p w:rsidR="00462883" w:rsidRPr="00B25FF1" w:rsidRDefault="00462883" w:rsidP="0046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FF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 «Математические основы информатики».</w:t>
            </w:r>
          </w:p>
        </w:tc>
        <w:tc>
          <w:tcPr>
            <w:tcW w:w="5245" w:type="dxa"/>
          </w:tcPr>
          <w:p w:rsidR="00462883" w:rsidRPr="00B25FF1" w:rsidRDefault="00462883" w:rsidP="0046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B25FF1">
              <w:rPr>
                <w:rFonts w:ascii="Times New Roman" w:hAnsi="Times New Roman" w:cs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462883" w:rsidRPr="00B25FF1" w:rsidRDefault="00462883" w:rsidP="0046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FF1">
              <w:rPr>
                <w:rFonts w:ascii="Times New Roman" w:hAnsi="Times New Roman" w:cs="Times New Roman"/>
                <w:sz w:val="24"/>
                <w:szCs w:val="24"/>
              </w:rPr>
              <w:t xml:space="preserve">Скачать тест по ссылке: </w:t>
            </w:r>
            <w:hyperlink r:id="rId6" w:history="1">
              <w:r w:rsidRPr="00B25FF1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https://yadi.sk/d/bCNuUH44cVeTfg</w:t>
              </w:r>
            </w:hyperlink>
            <w:r w:rsidRPr="00B25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2883" w:rsidRPr="00B25FF1" w:rsidRDefault="00462883" w:rsidP="0046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FF1">
              <w:rPr>
                <w:rFonts w:ascii="Times New Roman" w:hAnsi="Times New Roman" w:cs="Times New Roman"/>
                <w:sz w:val="24"/>
                <w:szCs w:val="24"/>
              </w:rPr>
              <w:t xml:space="preserve">Выделить синим цветом правильные ответы и прислать на электронную почту </w:t>
            </w:r>
            <w:hyperlink r:id="rId7" w:history="1">
              <w:r w:rsidRPr="00B25FF1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kiainfo</w:t>
              </w:r>
              <w:r w:rsidRPr="00B25FF1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@</w:t>
              </w:r>
              <w:r w:rsidRPr="00B25FF1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Pr="00B25FF1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B25FF1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B25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462883" w:rsidRPr="00B25FF1" w:rsidRDefault="00462883" w:rsidP="0046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FF1"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</w:tr>
      <w:tr w:rsidR="00462883" w:rsidRPr="00B25FF1" w:rsidTr="00D616D6">
        <w:trPr>
          <w:gridAfter w:val="1"/>
          <w:wAfter w:w="43" w:type="dxa"/>
        </w:trPr>
        <w:tc>
          <w:tcPr>
            <w:tcW w:w="785" w:type="dxa"/>
          </w:tcPr>
          <w:p w:rsidR="00462883" w:rsidRPr="00B25FF1" w:rsidRDefault="00462883" w:rsidP="0046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10" w:type="dxa"/>
          </w:tcPr>
          <w:p w:rsidR="00462883" w:rsidRPr="00B25FF1" w:rsidRDefault="00462883" w:rsidP="0046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F1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593" w:type="dxa"/>
          </w:tcPr>
          <w:p w:rsidR="00462883" w:rsidRPr="004E1712" w:rsidRDefault="00462883" w:rsidP="004628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E1712"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 w:rsidRPr="004E1712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</w:p>
          <w:p w:rsidR="00462883" w:rsidRPr="004E1712" w:rsidRDefault="00462883" w:rsidP="004628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2883" w:rsidRPr="004E1712" w:rsidRDefault="00462883" w:rsidP="004628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712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50" w:type="dxa"/>
          </w:tcPr>
          <w:p w:rsidR="00462883" w:rsidRPr="004E1712" w:rsidRDefault="00462883" w:rsidP="00462883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712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  <w:p w:rsidR="00462883" w:rsidRPr="004E1712" w:rsidRDefault="00462883" w:rsidP="004628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1712">
              <w:rPr>
                <w:rFonts w:ascii="Times New Roman" w:eastAsia="Calibri" w:hAnsi="Times New Roman" w:cs="Times New Roman"/>
                <w:sz w:val="24"/>
                <w:szCs w:val="24"/>
              </w:rPr>
              <w:t>Добровидова</w:t>
            </w:r>
            <w:proofErr w:type="spellEnd"/>
            <w:r w:rsidRPr="004E17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230" w:type="dxa"/>
          </w:tcPr>
          <w:p w:rsidR="00462883" w:rsidRPr="004E1712" w:rsidRDefault="00462883" w:rsidP="004628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712">
              <w:rPr>
                <w:rFonts w:ascii="Times New Roman" w:eastAsia="Calibri" w:hAnsi="Times New Roman" w:cs="Times New Roman"/>
                <w:sz w:val="24"/>
                <w:szCs w:val="24"/>
              </w:rPr>
              <w:t>«Знания о физической культуре. Легкая атлетика»</w:t>
            </w:r>
          </w:p>
          <w:p w:rsidR="00462883" w:rsidRPr="004E1712" w:rsidRDefault="00462883" w:rsidP="004628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2883" w:rsidRPr="004E1712" w:rsidRDefault="00462883" w:rsidP="004628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712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нервной системы в управлении движениями и регуляции систем организма</w:t>
            </w:r>
          </w:p>
        </w:tc>
        <w:tc>
          <w:tcPr>
            <w:tcW w:w="5245" w:type="dxa"/>
          </w:tcPr>
          <w:p w:rsidR="00462883" w:rsidRPr="004E1712" w:rsidRDefault="00462883" w:rsidP="004628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7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 w:rsidRPr="004E17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462883" w:rsidRPr="004E1712" w:rsidRDefault="00462883" w:rsidP="0046288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2883" w:rsidRPr="004E1712" w:rsidRDefault="00462883" w:rsidP="0046288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712">
              <w:rPr>
                <w:rFonts w:ascii="Times New Roman" w:eastAsia="Calibri" w:hAnsi="Times New Roman" w:cs="Times New Roman"/>
                <w:sz w:val="24"/>
                <w:szCs w:val="24"/>
              </w:rPr>
              <w:t>Посмотреть основную часть урока 21, РЭШ, физическая культура, 8кл.</w:t>
            </w:r>
            <w:r w:rsidRPr="004E1712">
              <w:rPr>
                <w:rFonts w:ascii="Calibri" w:eastAsia="Calibri" w:hAnsi="Calibri" w:cs="Times New Roman"/>
              </w:rPr>
              <w:t xml:space="preserve"> </w:t>
            </w:r>
          </w:p>
          <w:p w:rsidR="00462883" w:rsidRPr="004E1712" w:rsidRDefault="00462883" w:rsidP="0046288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Pr="004E1712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https://resh.edu.ru/subject/lesson/3212/start/</w:t>
              </w:r>
            </w:hyperlink>
          </w:p>
          <w:p w:rsidR="00462883" w:rsidRPr="004E1712" w:rsidRDefault="00462883" w:rsidP="00462883">
            <w:pPr>
              <w:rPr>
                <w:rFonts w:ascii="Calibri" w:eastAsia="Calibri" w:hAnsi="Calibri" w:cs="Times New Roman"/>
                <w:color w:val="0000FF"/>
                <w:u w:val="single"/>
              </w:rPr>
            </w:pPr>
          </w:p>
          <w:p w:rsidR="00462883" w:rsidRPr="004E1712" w:rsidRDefault="00462883" w:rsidP="00462883">
            <w:pPr>
              <w:rPr>
                <w:rFonts w:ascii="Times New Roman" w:eastAsia="Calibri" w:hAnsi="Times New Roman" w:cs="Times New Roman"/>
              </w:rPr>
            </w:pPr>
            <w:r w:rsidRPr="004E1712">
              <w:rPr>
                <w:rFonts w:ascii="Times New Roman" w:eastAsia="Calibri" w:hAnsi="Times New Roman" w:cs="Times New Roman"/>
              </w:rPr>
              <w:t>Учебник «Физическая культура» 8-9 классы</w:t>
            </w:r>
          </w:p>
          <w:p w:rsidR="00462883" w:rsidRPr="004E1712" w:rsidRDefault="00462883" w:rsidP="00462883">
            <w:pPr>
              <w:rPr>
                <w:rFonts w:ascii="Times New Roman" w:eastAsia="Calibri" w:hAnsi="Times New Roman" w:cs="Times New Roman"/>
              </w:rPr>
            </w:pPr>
            <w:r w:rsidRPr="004E1712">
              <w:rPr>
                <w:rFonts w:ascii="Times New Roman" w:eastAsia="Calibri" w:hAnsi="Times New Roman" w:cs="Times New Roman"/>
              </w:rPr>
              <w:t>С 14-16 параграф 3</w:t>
            </w:r>
          </w:p>
        </w:tc>
        <w:tc>
          <w:tcPr>
            <w:tcW w:w="2976" w:type="dxa"/>
          </w:tcPr>
          <w:p w:rsidR="00462883" w:rsidRPr="004E1712" w:rsidRDefault="00462883" w:rsidP="004628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712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тренировочные задания в РЭШ (урок 21)</w:t>
            </w:r>
            <w:r w:rsidRPr="004E1712">
              <w:rPr>
                <w:rFonts w:ascii="Calibri" w:eastAsia="Calibri" w:hAnsi="Calibri" w:cs="Times New Roman"/>
              </w:rPr>
              <w:t xml:space="preserve"> </w:t>
            </w:r>
            <w:r w:rsidRPr="004E1712">
              <w:rPr>
                <w:rFonts w:ascii="Times New Roman" w:eastAsia="Calibri" w:hAnsi="Times New Roman" w:cs="Times New Roman"/>
                <w:sz w:val="24"/>
                <w:szCs w:val="24"/>
              </w:rPr>
              <w:t>Прислать фото отчёт, любым способом</w:t>
            </w:r>
          </w:p>
          <w:p w:rsidR="00462883" w:rsidRPr="004E1712" w:rsidRDefault="00462883" w:rsidP="004628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2883" w:rsidRPr="004E1712" w:rsidRDefault="00462883" w:rsidP="004628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2883" w:rsidRPr="004E1712" w:rsidRDefault="00462883" w:rsidP="004628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712">
              <w:rPr>
                <w:rFonts w:ascii="Times New Roman" w:eastAsia="Calibri" w:hAnsi="Times New Roman" w:cs="Times New Roman"/>
                <w:sz w:val="24"/>
                <w:szCs w:val="24"/>
              </w:rPr>
              <w:t>Ответить письменно на вопросы и прислать фото или тетрадь с 16</w:t>
            </w:r>
          </w:p>
        </w:tc>
      </w:tr>
      <w:tr w:rsidR="00462883" w:rsidRPr="00B25FF1" w:rsidTr="00D616D6">
        <w:trPr>
          <w:gridAfter w:val="1"/>
          <w:wAfter w:w="43" w:type="dxa"/>
        </w:trPr>
        <w:tc>
          <w:tcPr>
            <w:tcW w:w="785" w:type="dxa"/>
          </w:tcPr>
          <w:p w:rsidR="00462883" w:rsidRPr="00B25FF1" w:rsidRDefault="00462883" w:rsidP="0046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0" w:type="dxa"/>
          </w:tcPr>
          <w:p w:rsidR="00462883" w:rsidRPr="00B25FF1" w:rsidRDefault="00462883" w:rsidP="0046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F1"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593" w:type="dxa"/>
          </w:tcPr>
          <w:p w:rsidR="00462883" w:rsidRDefault="00462883" w:rsidP="004628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250" w:type="dxa"/>
          </w:tcPr>
          <w:p w:rsidR="00462883" w:rsidRDefault="00462883" w:rsidP="004628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История  Самарского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края</w:t>
            </w:r>
          </w:p>
          <w:p w:rsidR="00462883" w:rsidRPr="00DD7E22" w:rsidRDefault="00462883" w:rsidP="004628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2230" w:type="dxa"/>
          </w:tcPr>
          <w:p w:rsidR="00462883" w:rsidRPr="005B3C21" w:rsidRDefault="00462883" w:rsidP="004628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теме «Самарский край во второй половине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72494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в.»</w:t>
            </w:r>
          </w:p>
        </w:tc>
        <w:tc>
          <w:tcPr>
            <w:tcW w:w="5245" w:type="dxa"/>
          </w:tcPr>
          <w:p w:rsidR="00462883" w:rsidRPr="001752C1" w:rsidRDefault="00462883" w:rsidP="004628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462883" w:rsidRDefault="00462883" w:rsidP="0046288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тех, кто не имеет возможности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подключения: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Повторить гл. 1 по ссылке</w:t>
            </w:r>
          </w:p>
          <w:p w:rsidR="00462883" w:rsidRDefault="00462883" w:rsidP="004628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4379C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https://www.sites.google.com/view/istsmr/7-класс/великие-реформы-1860-1870-х-гг-и-наш-край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и  еще 4 темы на этом же сайте</w:t>
            </w:r>
          </w:p>
        </w:tc>
        <w:tc>
          <w:tcPr>
            <w:tcW w:w="2976" w:type="dxa"/>
          </w:tcPr>
          <w:p w:rsidR="00462883" w:rsidRDefault="00462883" w:rsidP="004628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 викторину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краю   ( по материалам п. 1-9 ) </w:t>
            </w:r>
          </w:p>
          <w:p w:rsidR="00462883" w:rsidRDefault="00462883" w:rsidP="004628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10 вопросов – вопросы  из учебника не брать</w:t>
            </w:r>
          </w:p>
        </w:tc>
      </w:tr>
      <w:tr w:rsidR="00462883" w:rsidRPr="00B25FF1" w:rsidTr="00D616D6">
        <w:trPr>
          <w:gridAfter w:val="1"/>
          <w:wAfter w:w="43" w:type="dxa"/>
        </w:trPr>
        <w:tc>
          <w:tcPr>
            <w:tcW w:w="785" w:type="dxa"/>
          </w:tcPr>
          <w:p w:rsidR="00462883" w:rsidRPr="00B25FF1" w:rsidRDefault="00462883" w:rsidP="0046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0" w:type="dxa"/>
          </w:tcPr>
          <w:p w:rsidR="00462883" w:rsidRPr="00B25FF1" w:rsidRDefault="00462883" w:rsidP="0046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F1">
              <w:rPr>
                <w:rFonts w:ascii="Times New Roman" w:hAnsi="Times New Roman" w:cs="Times New Roman"/>
                <w:sz w:val="24"/>
                <w:szCs w:val="24"/>
              </w:rPr>
              <w:t>14.10-15.00</w:t>
            </w:r>
          </w:p>
        </w:tc>
        <w:tc>
          <w:tcPr>
            <w:tcW w:w="1593" w:type="dxa"/>
          </w:tcPr>
          <w:p w:rsidR="00462883" w:rsidRPr="00B25FF1" w:rsidRDefault="00462883" w:rsidP="0046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FF1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B25FF1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B25FF1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250" w:type="dxa"/>
          </w:tcPr>
          <w:p w:rsidR="00462883" w:rsidRPr="00B25FF1" w:rsidRDefault="00462883" w:rsidP="0046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F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«Информационная безопасность»,</w:t>
            </w:r>
            <w:r w:rsidRPr="00B25FF1">
              <w:rPr>
                <w:rFonts w:ascii="Times New Roman" w:hAnsi="Times New Roman" w:cs="Times New Roman"/>
                <w:sz w:val="24"/>
                <w:szCs w:val="24"/>
              </w:rPr>
              <w:t xml:space="preserve"> Карпова И.А. </w:t>
            </w:r>
          </w:p>
        </w:tc>
        <w:tc>
          <w:tcPr>
            <w:tcW w:w="2230" w:type="dxa"/>
          </w:tcPr>
          <w:p w:rsidR="00462883" w:rsidRPr="00B25FF1" w:rsidRDefault="00462883" w:rsidP="0046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F1">
              <w:rPr>
                <w:rFonts w:ascii="Times New Roman" w:hAnsi="Times New Roman" w:cs="Times New Roman"/>
                <w:sz w:val="24"/>
                <w:szCs w:val="24"/>
              </w:rPr>
              <w:t>Выполнение и защита индивидуальных и групповых проектов.</w:t>
            </w:r>
          </w:p>
        </w:tc>
        <w:tc>
          <w:tcPr>
            <w:tcW w:w="5245" w:type="dxa"/>
          </w:tcPr>
          <w:p w:rsidR="00462883" w:rsidRPr="00B25FF1" w:rsidRDefault="00462883" w:rsidP="0046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B25FF1">
              <w:rPr>
                <w:rFonts w:ascii="Times New Roman" w:hAnsi="Times New Roman" w:cs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462883" w:rsidRPr="00B25FF1" w:rsidRDefault="00462883" w:rsidP="0046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FF1">
              <w:rPr>
                <w:rFonts w:ascii="Times New Roman" w:hAnsi="Times New Roman" w:cs="Times New Roman"/>
                <w:sz w:val="24"/>
                <w:szCs w:val="24"/>
              </w:rPr>
              <w:t>Выберите одну из тем проектов:</w:t>
            </w:r>
          </w:p>
          <w:p w:rsidR="00462883" w:rsidRPr="00B25FF1" w:rsidRDefault="00462883" w:rsidP="0046288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5FF1">
              <w:rPr>
                <w:rFonts w:ascii="Times New Roman" w:hAnsi="Times New Roman" w:cs="Times New Roman"/>
                <w:sz w:val="24"/>
                <w:szCs w:val="24"/>
              </w:rPr>
              <w:t>Влияние социальных сетей на образ жизни современных подростков.</w:t>
            </w:r>
          </w:p>
          <w:p w:rsidR="00462883" w:rsidRPr="00B25FF1" w:rsidRDefault="00462883" w:rsidP="0046288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5FF1">
              <w:rPr>
                <w:rFonts w:ascii="Times New Roman" w:hAnsi="Times New Roman" w:cs="Times New Roman"/>
                <w:sz w:val="24"/>
                <w:szCs w:val="24"/>
              </w:rPr>
              <w:t>Сленг, используемый в социальных сетях.</w:t>
            </w:r>
          </w:p>
          <w:p w:rsidR="00462883" w:rsidRPr="00B25FF1" w:rsidRDefault="00462883" w:rsidP="0046288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5FF1">
              <w:rPr>
                <w:rFonts w:ascii="Times New Roman" w:hAnsi="Times New Roman" w:cs="Times New Roman"/>
                <w:sz w:val="24"/>
                <w:szCs w:val="24"/>
              </w:rPr>
              <w:t>Случайны ли орфографические ошибки при общении в социальных сетях и мессенджерах?</w:t>
            </w:r>
          </w:p>
          <w:p w:rsidR="00462883" w:rsidRPr="00B25FF1" w:rsidRDefault="00462883" w:rsidP="0046288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5FF1">
              <w:rPr>
                <w:rFonts w:ascii="Times New Roman" w:hAnsi="Times New Roman" w:cs="Times New Roman"/>
                <w:sz w:val="24"/>
                <w:szCs w:val="24"/>
              </w:rPr>
              <w:t>Группы в социальных сетях, опасные для психики детей и подростков.</w:t>
            </w:r>
          </w:p>
          <w:p w:rsidR="00462883" w:rsidRPr="00B25FF1" w:rsidRDefault="00462883" w:rsidP="0046288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5FF1">
              <w:rPr>
                <w:rFonts w:ascii="Times New Roman" w:hAnsi="Times New Roman" w:cs="Times New Roman"/>
                <w:sz w:val="24"/>
                <w:szCs w:val="24"/>
              </w:rPr>
              <w:t>Какие у меня есть права и обязанности в социальных сетях?</w:t>
            </w:r>
          </w:p>
          <w:p w:rsidR="00462883" w:rsidRPr="00B25FF1" w:rsidRDefault="00462883" w:rsidP="0046288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5FF1">
              <w:rPr>
                <w:rFonts w:ascii="Times New Roman" w:hAnsi="Times New Roman" w:cs="Times New Roman"/>
                <w:sz w:val="24"/>
                <w:szCs w:val="24"/>
              </w:rPr>
              <w:t>Реклама в сообществах социальных сетей.</w:t>
            </w:r>
          </w:p>
          <w:p w:rsidR="00462883" w:rsidRPr="00B25FF1" w:rsidRDefault="00462883" w:rsidP="0046288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5FF1">
              <w:rPr>
                <w:rFonts w:ascii="Times New Roman" w:hAnsi="Times New Roman" w:cs="Times New Roman"/>
                <w:sz w:val="24"/>
                <w:szCs w:val="24"/>
              </w:rPr>
              <w:t xml:space="preserve">Как стать </w:t>
            </w:r>
            <w:proofErr w:type="spellStart"/>
            <w:r w:rsidRPr="00B25FF1">
              <w:rPr>
                <w:rFonts w:ascii="Times New Roman" w:hAnsi="Times New Roman" w:cs="Times New Roman"/>
                <w:sz w:val="24"/>
                <w:szCs w:val="24"/>
              </w:rPr>
              <w:t>блогером</w:t>
            </w:r>
            <w:proofErr w:type="spellEnd"/>
            <w:r w:rsidRPr="00B25FF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62883" w:rsidRPr="00B25FF1" w:rsidRDefault="00462883" w:rsidP="0046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FF1">
              <w:rPr>
                <w:rFonts w:ascii="Times New Roman" w:hAnsi="Times New Roman" w:cs="Times New Roman"/>
                <w:sz w:val="24"/>
                <w:szCs w:val="24"/>
              </w:rPr>
              <w:t xml:space="preserve">Оформите проект в текстовом редакторе </w:t>
            </w:r>
            <w:r w:rsidRPr="00B25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B25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5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B25F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62883" w:rsidRPr="00B25FF1" w:rsidRDefault="00462883" w:rsidP="0046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Скачайте образец титульного листа </w:t>
            </w:r>
            <w:hyperlink r:id="rId10" w:history="1">
              <w:r w:rsidRPr="00B25FF1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https://yadi.sk/i/SyaZQpHJRLIaxA</w:t>
              </w:r>
            </w:hyperlink>
            <w:r w:rsidRPr="00B25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2883" w:rsidRPr="00B25FF1" w:rsidRDefault="00462883" w:rsidP="0046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FF1">
              <w:rPr>
                <w:rFonts w:ascii="Times New Roman" w:hAnsi="Times New Roman" w:cs="Times New Roman"/>
                <w:sz w:val="24"/>
                <w:szCs w:val="24"/>
              </w:rPr>
              <w:t xml:space="preserve">2. Требования к оформлению: шрифт </w:t>
            </w:r>
            <w:r w:rsidRPr="00B25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Times</w:t>
            </w:r>
            <w:r w:rsidRPr="00B25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5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</w:t>
            </w:r>
            <w:r w:rsidRPr="00B25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5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Roman</w:t>
            </w:r>
            <w:r w:rsidRPr="00B25FF1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B25FF1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B25FF1">
              <w:rPr>
                <w:rFonts w:ascii="Times New Roman" w:hAnsi="Times New Roman" w:cs="Times New Roman"/>
                <w:sz w:val="24"/>
                <w:szCs w:val="24"/>
              </w:rPr>
              <w:t xml:space="preserve">, междустрочный интервал 1,5 </w:t>
            </w:r>
            <w:proofErr w:type="spellStart"/>
            <w:r w:rsidRPr="00B25FF1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B25FF1">
              <w:rPr>
                <w:rFonts w:ascii="Times New Roman" w:hAnsi="Times New Roman" w:cs="Times New Roman"/>
                <w:sz w:val="24"/>
                <w:szCs w:val="24"/>
              </w:rPr>
              <w:t>, выравнивание по ширине.</w:t>
            </w:r>
          </w:p>
        </w:tc>
        <w:tc>
          <w:tcPr>
            <w:tcW w:w="2976" w:type="dxa"/>
          </w:tcPr>
          <w:p w:rsidR="00462883" w:rsidRPr="00B25FF1" w:rsidRDefault="00462883" w:rsidP="0046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предусмотрено.</w:t>
            </w:r>
          </w:p>
        </w:tc>
      </w:tr>
      <w:tr w:rsidR="00462883" w:rsidRPr="00B25FF1" w:rsidTr="00D616D6">
        <w:trPr>
          <w:gridAfter w:val="1"/>
          <w:wAfter w:w="43" w:type="dxa"/>
        </w:trPr>
        <w:tc>
          <w:tcPr>
            <w:tcW w:w="785" w:type="dxa"/>
          </w:tcPr>
          <w:p w:rsidR="00462883" w:rsidRPr="00B25FF1" w:rsidRDefault="00462883" w:rsidP="0046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462883" w:rsidRPr="00D75A53" w:rsidRDefault="00462883" w:rsidP="0046288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1593" w:type="dxa"/>
          </w:tcPr>
          <w:p w:rsidR="00462883" w:rsidRPr="00D75A53" w:rsidRDefault="00462883" w:rsidP="0046288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50" w:type="dxa"/>
          </w:tcPr>
          <w:p w:rsidR="00462883" w:rsidRPr="00D75A53" w:rsidRDefault="00462883" w:rsidP="0046288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М.Н.</w:t>
            </w:r>
          </w:p>
        </w:tc>
        <w:tc>
          <w:tcPr>
            <w:tcW w:w="2230" w:type="dxa"/>
          </w:tcPr>
          <w:p w:rsidR="00462883" w:rsidRPr="00D75A53" w:rsidRDefault="00462883" w:rsidP="0046288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5245" w:type="dxa"/>
          </w:tcPr>
          <w:p w:rsidR="00462883" w:rsidRPr="00680F09" w:rsidRDefault="00462883" w:rsidP="0046288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80F09"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976" w:type="dxa"/>
          </w:tcPr>
          <w:p w:rsidR="00462883" w:rsidRPr="00B25FF1" w:rsidRDefault="00462883" w:rsidP="0046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2B5D" w:rsidRPr="00B25FF1" w:rsidRDefault="004E2B5D" w:rsidP="004E2B5D">
      <w:pPr>
        <w:rPr>
          <w:rFonts w:ascii="Times New Roman" w:hAnsi="Times New Roman" w:cs="Times New Roman"/>
          <w:sz w:val="24"/>
          <w:szCs w:val="24"/>
        </w:rPr>
      </w:pPr>
    </w:p>
    <w:p w:rsidR="00700E80" w:rsidRDefault="00700E80"/>
    <w:sectPr w:rsidR="00700E80" w:rsidSect="004E2B5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063D8"/>
    <w:multiLevelType w:val="hybridMultilevel"/>
    <w:tmpl w:val="09E60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C0C"/>
    <w:rsid w:val="00462883"/>
    <w:rsid w:val="004E2B5D"/>
    <w:rsid w:val="00700E80"/>
    <w:rsid w:val="0076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B947A"/>
  <w15:chartTrackingRefBased/>
  <w15:docId w15:val="{7EAD758F-D53B-41AE-A945-E17D8684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2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4E2B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212/star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iainfo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d/bCNuUH44cVeTf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epka.ru/OBZh_8/13.html" TargetMode="External"/><Relationship Id="rId10" Type="http://schemas.openxmlformats.org/officeDocument/2006/relationships/hyperlink" Target="https://yadi.sk/i/SyaZQpHJRLIax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ites.google.com/view/istsmr/7-&#1082;&#1083;&#1072;&#1089;&#1089;/&#1074;&#1077;&#1083;&#1080;&#1082;&#1080;&#1077;-&#1088;&#1077;&#1092;&#1086;&#1088;&#1084;&#1099;-1860-1870-&#1093;-&#1075;&#1075;-&#1080;-&#1085;&#1072;&#1096;-&#1082;&#1088;&#1072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3707</Characters>
  <Application>Microsoft Office Word</Application>
  <DocSecurity>0</DocSecurity>
  <Lines>30</Lines>
  <Paragraphs>8</Paragraphs>
  <ScaleCrop>false</ScaleCrop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Irina</cp:lastModifiedBy>
  <cp:revision>3</cp:revision>
  <dcterms:created xsi:type="dcterms:W3CDTF">2020-12-06T08:11:00Z</dcterms:created>
  <dcterms:modified xsi:type="dcterms:W3CDTF">2020-12-06T10:37:00Z</dcterms:modified>
</cp:coreProperties>
</file>