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06.04.2020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9F07B7" w:rsidRDefault="001533F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7E58E8" w:rsidRPr="00C70046" w:rsidRDefault="00C70046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математике</w:t>
            </w:r>
          </w:p>
          <w:p w:rsidR="00C70046" w:rsidRPr="00C70046" w:rsidRDefault="00C70046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9F07B7" w:rsidRDefault="001533F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на строительство коммунизма. Социальная и хозяйственно-экономическая деятельность Хрущева.</w:t>
            </w:r>
          </w:p>
        </w:tc>
        <w:tc>
          <w:tcPr>
            <w:tcW w:w="2927" w:type="dxa"/>
          </w:tcPr>
          <w:p w:rsidR="009F07B7" w:rsidRDefault="001533F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с.235-240 читать, выполнить задания №5, 8,9.</w:t>
            </w:r>
          </w:p>
        </w:tc>
        <w:tc>
          <w:tcPr>
            <w:tcW w:w="2977" w:type="dxa"/>
          </w:tcPr>
          <w:p w:rsidR="009F07B7" w:rsidRDefault="001533F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9F07B7" w:rsidRDefault="008D4A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70046" w:rsidRDefault="00C70046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 чтению </w:t>
            </w:r>
          </w:p>
          <w:p w:rsidR="007E58E8" w:rsidRPr="00C70046" w:rsidRDefault="00C70046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8D4A54" w:rsidRPr="00975237" w:rsidRDefault="008D4A54" w:rsidP="008D4A54">
            <w:pPr>
              <w:rPr>
                <w:i/>
              </w:rPr>
            </w:pPr>
            <w:r>
              <w:rPr>
                <w:i/>
              </w:rPr>
              <w:t xml:space="preserve">Е.И.Носов Биография писателя </w:t>
            </w:r>
          </w:p>
          <w:p w:rsidR="009F07B7" w:rsidRPr="008D4A54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F07B7" w:rsidRDefault="008D4A54" w:rsidP="008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206</w:t>
            </w:r>
          </w:p>
        </w:tc>
        <w:tc>
          <w:tcPr>
            <w:tcW w:w="2977" w:type="dxa"/>
          </w:tcPr>
          <w:p w:rsidR="009F07B7" w:rsidRDefault="008D4A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70046" w:rsidTr="00506CB6">
        <w:tc>
          <w:tcPr>
            <w:tcW w:w="846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3138" w:type="dxa"/>
            <w:gridSpan w:val="5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9F07B7" w:rsidRDefault="00C22E2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70046" w:rsidRPr="00C70046" w:rsidRDefault="00C70046" w:rsidP="00C7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C70046" w:rsidRPr="00C70046" w:rsidRDefault="00C70046" w:rsidP="00C7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9F07B7" w:rsidRDefault="00C22E2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2927" w:type="dxa"/>
          </w:tcPr>
          <w:p w:rsidR="009F07B7" w:rsidRDefault="00C22E2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 1 по 5 билеты</w:t>
            </w:r>
          </w:p>
        </w:tc>
        <w:tc>
          <w:tcPr>
            <w:tcW w:w="2977" w:type="dxa"/>
          </w:tcPr>
          <w:p w:rsidR="009F07B7" w:rsidRDefault="00C22E2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E42BF" w:rsidTr="000A42F3">
        <w:tc>
          <w:tcPr>
            <w:tcW w:w="15685" w:type="dxa"/>
            <w:gridSpan w:val="7"/>
          </w:tcPr>
          <w:p w:rsidR="008E42BF" w:rsidRPr="00C70046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70046" w:rsidTr="001040F8">
        <w:tc>
          <w:tcPr>
            <w:tcW w:w="846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3138" w:type="dxa"/>
            <w:gridSpan w:val="5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bookmarkStart w:id="0" w:name="_GoBack"/>
            <w:bookmarkEnd w:id="0"/>
          </w:p>
        </w:tc>
      </w:tr>
      <w:tr w:rsidR="00C70046" w:rsidTr="009F07B7">
        <w:tc>
          <w:tcPr>
            <w:tcW w:w="846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C70046" w:rsidRDefault="00EB7D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70046" w:rsidRPr="00C70046" w:rsidRDefault="00C70046" w:rsidP="00C7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70046" w:rsidRPr="00C70046" w:rsidRDefault="00C70046" w:rsidP="00C700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C70046" w:rsidRDefault="00EB7D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Наречие.  Значение  и  вопросы.</w:t>
            </w:r>
          </w:p>
        </w:tc>
        <w:tc>
          <w:tcPr>
            <w:tcW w:w="2927" w:type="dxa"/>
          </w:tcPr>
          <w:p w:rsidR="00C70046" w:rsidRDefault="00EB7D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56159">
              <w:rPr>
                <w:rFonts w:ascii="Times New Roman" w:hAnsi="Times New Roman" w:cs="Times New Roman"/>
                <w:sz w:val="24"/>
                <w:szCs w:val="24"/>
              </w:rPr>
              <w:t>. Читать о наречии</w:t>
            </w:r>
            <w:r w:rsidR="00A51ACE">
              <w:rPr>
                <w:rFonts w:ascii="Times New Roman" w:hAnsi="Times New Roman" w:cs="Times New Roman"/>
                <w:sz w:val="24"/>
                <w:szCs w:val="24"/>
              </w:rPr>
              <w:t xml:space="preserve"> стр. 156-157 </w:t>
            </w:r>
            <w:r w:rsidR="00F56159">
              <w:rPr>
                <w:rFonts w:ascii="Times New Roman" w:hAnsi="Times New Roman" w:cs="Times New Roman"/>
                <w:sz w:val="24"/>
                <w:szCs w:val="24"/>
              </w:rPr>
              <w:t>, выполнить упр.213-2015</w:t>
            </w:r>
          </w:p>
        </w:tc>
        <w:tc>
          <w:tcPr>
            <w:tcW w:w="2977" w:type="dxa"/>
          </w:tcPr>
          <w:p w:rsidR="00C70046" w:rsidRDefault="00F5615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определение</w:t>
            </w:r>
            <w:r w:rsidR="00BA1CF4">
              <w:rPr>
                <w:rFonts w:ascii="Times New Roman" w:hAnsi="Times New Roman" w:cs="Times New Roman"/>
                <w:sz w:val="24"/>
                <w:szCs w:val="24"/>
              </w:rPr>
              <w:t xml:space="preserve"> стр. 158,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0046" w:rsidTr="009F07B7">
        <w:tc>
          <w:tcPr>
            <w:tcW w:w="846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C70046" w:rsidRDefault="008D4A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70046" w:rsidRPr="00C70046" w:rsidRDefault="00C70046" w:rsidP="00C700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  <w:p w:rsidR="00C70046" w:rsidRPr="00C70046" w:rsidRDefault="00C70046" w:rsidP="00C700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C70046" w:rsidRDefault="008D4A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Носов «Трудный хлеб»</w:t>
            </w:r>
          </w:p>
        </w:tc>
        <w:tc>
          <w:tcPr>
            <w:tcW w:w="2927" w:type="dxa"/>
          </w:tcPr>
          <w:p w:rsidR="00C70046" w:rsidRDefault="008D4A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стр.207-212</w:t>
            </w:r>
          </w:p>
          <w:p w:rsidR="008D4A54" w:rsidRDefault="008D4A54" w:rsidP="008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рассказ. </w:t>
            </w:r>
          </w:p>
        </w:tc>
        <w:tc>
          <w:tcPr>
            <w:tcW w:w="2977" w:type="dxa"/>
          </w:tcPr>
          <w:p w:rsidR="00C70046" w:rsidRDefault="008D4A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,3-5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533F8"/>
    <w:rsid w:val="007E58E8"/>
    <w:rsid w:val="008A3D65"/>
    <w:rsid w:val="008D4A54"/>
    <w:rsid w:val="008E42BF"/>
    <w:rsid w:val="0099351B"/>
    <w:rsid w:val="009F07B7"/>
    <w:rsid w:val="00A51ACE"/>
    <w:rsid w:val="00AB151D"/>
    <w:rsid w:val="00BA1CF4"/>
    <w:rsid w:val="00C22E2E"/>
    <w:rsid w:val="00C70046"/>
    <w:rsid w:val="00C70314"/>
    <w:rsid w:val="00DB7907"/>
    <w:rsid w:val="00EB7DD2"/>
    <w:rsid w:val="00F5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2020-04-05T10:34:00Z</dcterms:created>
  <dcterms:modified xsi:type="dcterms:W3CDTF">2020-04-05T10:34:00Z</dcterms:modified>
</cp:coreProperties>
</file>